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42157" w14:textId="77777777" w:rsidR="00CB469B" w:rsidRDefault="00CB469B">
      <w:pPr>
        <w:pBdr>
          <w:top w:val="nil"/>
          <w:left w:val="nil"/>
          <w:bottom w:val="nil"/>
          <w:right w:val="nil"/>
          <w:between w:val="nil"/>
        </w:pBdr>
        <w:tabs>
          <w:tab w:val="left" w:pos="6078"/>
        </w:tabs>
        <w:jc w:val="both"/>
        <w:rPr>
          <w:b/>
          <w:color w:val="000000"/>
        </w:rPr>
      </w:pPr>
    </w:p>
    <w:p w14:paraId="07AFE757" w14:textId="77777777" w:rsidR="00CB469B" w:rsidRPr="008A006C" w:rsidRDefault="00CE56EF">
      <w:pPr>
        <w:pBdr>
          <w:top w:val="nil"/>
          <w:left w:val="nil"/>
          <w:bottom w:val="nil"/>
          <w:right w:val="nil"/>
          <w:between w:val="nil"/>
        </w:pBdr>
        <w:tabs>
          <w:tab w:val="left" w:pos="6078"/>
        </w:tabs>
        <w:jc w:val="both"/>
        <w:rPr>
          <w:rFonts w:ascii="Cambria" w:hAnsi="Cambria"/>
          <w:b/>
          <w:color w:val="000000"/>
        </w:rPr>
      </w:pPr>
      <w:r w:rsidRPr="008A006C">
        <w:rPr>
          <w:rFonts w:ascii="Cambria" w:hAnsi="Cambria"/>
          <w:b/>
          <w:color w:val="000000"/>
        </w:rPr>
        <w:t>Madhu Babu</w:t>
      </w:r>
    </w:p>
    <w:p w14:paraId="024ABB31" w14:textId="77777777" w:rsidR="00CB469B" w:rsidRPr="008A006C" w:rsidRDefault="00CE56EF">
      <w:pPr>
        <w:pBdr>
          <w:top w:val="nil"/>
          <w:left w:val="nil"/>
          <w:bottom w:val="nil"/>
          <w:right w:val="nil"/>
          <w:between w:val="nil"/>
        </w:pBdr>
        <w:tabs>
          <w:tab w:val="left" w:pos="6078"/>
        </w:tabs>
        <w:jc w:val="both"/>
        <w:rPr>
          <w:rFonts w:ascii="Cambria" w:hAnsi="Cambria"/>
          <w:b/>
          <w:color w:val="000000"/>
        </w:rPr>
      </w:pPr>
      <w:r w:rsidRPr="008A006C">
        <w:rPr>
          <w:rFonts w:ascii="Cambria" w:hAnsi="Cambria"/>
          <w:b/>
          <w:color w:val="000000"/>
        </w:rPr>
        <w:t>Sr.QA Automaion Test Lead</w:t>
      </w:r>
    </w:p>
    <w:p w14:paraId="07FBFE54" w14:textId="1223CD24" w:rsidR="00CB469B" w:rsidRPr="008A006C" w:rsidRDefault="00CE56EF">
      <w:pPr>
        <w:pBdr>
          <w:top w:val="nil"/>
          <w:left w:val="nil"/>
          <w:bottom w:val="nil"/>
          <w:right w:val="nil"/>
          <w:between w:val="nil"/>
        </w:pBdr>
        <w:jc w:val="both"/>
        <w:rPr>
          <w:rFonts w:ascii="Cambria" w:hAnsi="Cambria"/>
          <w:b/>
          <w:color w:val="000000"/>
        </w:rPr>
      </w:pPr>
      <w:r w:rsidRPr="008A006C">
        <w:rPr>
          <w:rFonts w:ascii="Cambria" w:hAnsi="Cambria"/>
          <w:b/>
          <w:color w:val="000000"/>
        </w:rPr>
        <w:t xml:space="preserve">Email: </w:t>
      </w:r>
      <w:hyperlink r:id="rId6" w:history="1">
        <w:r w:rsidR="00663074" w:rsidRPr="00202939">
          <w:rPr>
            <w:rStyle w:val="Hyperlink"/>
            <w:rFonts w:ascii="Cambria" w:hAnsi="Cambria"/>
            <w:b/>
          </w:rPr>
          <w:t>rishitha.23g@gmail.com</w:t>
        </w:r>
      </w:hyperlink>
    </w:p>
    <w:p w14:paraId="6958807B" w14:textId="77CBD253" w:rsidR="00CB469B" w:rsidRPr="008A006C" w:rsidRDefault="00CE56EF">
      <w:pPr>
        <w:pBdr>
          <w:top w:val="nil"/>
          <w:left w:val="nil"/>
          <w:bottom w:val="nil"/>
          <w:right w:val="nil"/>
          <w:between w:val="nil"/>
        </w:pBdr>
        <w:jc w:val="both"/>
        <w:rPr>
          <w:rFonts w:ascii="Cambria" w:hAnsi="Cambria"/>
          <w:b/>
          <w:color w:val="000000"/>
        </w:rPr>
      </w:pPr>
      <w:r w:rsidRPr="008A006C">
        <w:rPr>
          <w:rFonts w:ascii="Cambria" w:hAnsi="Cambria"/>
          <w:b/>
          <w:color w:val="000000"/>
        </w:rPr>
        <w:t xml:space="preserve">Phone: </w:t>
      </w:r>
      <w:r w:rsidR="00663074" w:rsidRPr="00663074">
        <w:rPr>
          <w:rFonts w:ascii="Cambria" w:hAnsi="Cambria"/>
          <w:b/>
          <w:color w:val="000000"/>
        </w:rPr>
        <w:t>+1 2142998373</w:t>
      </w:r>
    </w:p>
    <w:p w14:paraId="0345E6B7" w14:textId="77777777" w:rsidR="00CB469B" w:rsidRDefault="00CB469B">
      <w:pPr>
        <w:pBdr>
          <w:top w:val="nil"/>
          <w:left w:val="nil"/>
          <w:bottom w:val="single" w:sz="12" w:space="1" w:color="000000"/>
          <w:right w:val="nil"/>
          <w:between w:val="nil"/>
        </w:pBdr>
        <w:jc w:val="both"/>
        <w:rPr>
          <w:color w:val="4472C4"/>
          <w:sz w:val="12"/>
          <w:szCs w:val="12"/>
        </w:rPr>
      </w:pPr>
    </w:p>
    <w:p w14:paraId="2BB09E39" w14:textId="77777777" w:rsidR="00CB469B" w:rsidRPr="008A006C" w:rsidRDefault="00CE56EF">
      <w:pPr>
        <w:pBdr>
          <w:top w:val="nil"/>
          <w:left w:val="nil"/>
          <w:bottom w:val="single" w:sz="12" w:space="1" w:color="000000"/>
          <w:right w:val="nil"/>
          <w:between w:val="nil"/>
        </w:pBdr>
        <w:jc w:val="both"/>
        <w:rPr>
          <w:rFonts w:ascii="Cambria" w:hAnsi="Cambria"/>
          <w:b/>
          <w:color w:val="4472C4"/>
        </w:rPr>
      </w:pPr>
      <w:r w:rsidRPr="008A006C">
        <w:rPr>
          <w:rFonts w:ascii="Cambria" w:hAnsi="Cambria"/>
          <w:b/>
          <w:color w:val="4472C4"/>
        </w:rPr>
        <w:t>EXPERIENCE SUMMARY</w:t>
      </w:r>
    </w:p>
    <w:p w14:paraId="31B2BCD6" w14:textId="277C3C8A" w:rsidR="00CB469B" w:rsidRPr="008A006C" w:rsidRDefault="00CE56EF">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Around 13</w:t>
      </w:r>
      <w:r w:rsidR="00857906">
        <w:rPr>
          <w:rFonts w:ascii="Cambria" w:hAnsi="Cambria"/>
          <w:color w:val="000000"/>
          <w:sz w:val="22"/>
          <w:szCs w:val="22"/>
        </w:rPr>
        <w:t>+</w:t>
      </w:r>
      <w:r w:rsidRPr="008A006C">
        <w:rPr>
          <w:rFonts w:ascii="Cambria" w:hAnsi="Cambria"/>
          <w:color w:val="000000"/>
          <w:sz w:val="22"/>
          <w:szCs w:val="22"/>
        </w:rPr>
        <w:t xml:space="preserve"> years of experience in Quality assurance in manual space with extensive expertise in planning, coordinating, and performing Functional testing, Regression testing, User Acceptance testing, Exploratory testing, GUI testing, Usability testing, and End to End testing across all levels of test within a project.</w:t>
      </w:r>
    </w:p>
    <w:p w14:paraId="31033D34" w14:textId="54349B96" w:rsidR="00CB469B" w:rsidRPr="008A006C" w:rsidRDefault="00CE56EF">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Good experience on SDLC and STLC.</w:t>
      </w:r>
    </w:p>
    <w:p w14:paraId="332CF2AF" w14:textId="77777777" w:rsidR="00BA3534" w:rsidRPr="008A006C" w:rsidRDefault="00BA3534" w:rsidP="00BA3534">
      <w:pPr>
        <w:numPr>
          <w:ilvl w:val="0"/>
          <w:numId w:val="7"/>
        </w:numPr>
        <w:shd w:val="clear" w:color="auto" w:fill="FFFFFF"/>
        <w:jc w:val="both"/>
        <w:rPr>
          <w:rFonts w:ascii="Cambria" w:hAnsi="Cambria"/>
          <w:sz w:val="22"/>
          <w:szCs w:val="22"/>
        </w:rPr>
      </w:pPr>
      <w:r w:rsidRPr="008A006C">
        <w:rPr>
          <w:rFonts w:ascii="Cambria" w:hAnsi="Cambria"/>
          <w:sz w:val="22"/>
          <w:szCs w:val="22"/>
        </w:rPr>
        <w:t>Expertise in developing and executing scripts using Selenium Web Driver and TestNG framework.</w:t>
      </w:r>
    </w:p>
    <w:p w14:paraId="0141A13D" w14:textId="5E66F458" w:rsidR="00BA3534" w:rsidRPr="008A006C" w:rsidRDefault="00BA3534"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sz w:val="22"/>
          <w:szCs w:val="22"/>
        </w:rPr>
        <w:t>Involved in setting up Automation Framework Using Selenium WebDriver, JAVA and TestNG. Experience in Data</w:t>
      </w:r>
    </w:p>
    <w:p w14:paraId="644FB719" w14:textId="77777777" w:rsidR="00CB469B" w:rsidRPr="008A006C" w:rsidRDefault="00CE56EF">
      <w:pPr>
        <w:numPr>
          <w:ilvl w:val="0"/>
          <w:numId w:val="7"/>
        </w:numPr>
        <w:jc w:val="both"/>
        <w:rPr>
          <w:rFonts w:ascii="Cambria" w:hAnsi="Cambria"/>
          <w:sz w:val="22"/>
          <w:szCs w:val="22"/>
        </w:rPr>
      </w:pPr>
      <w:r w:rsidRPr="008A006C">
        <w:rPr>
          <w:rFonts w:ascii="Cambria" w:hAnsi="Cambria"/>
          <w:sz w:val="22"/>
          <w:szCs w:val="22"/>
        </w:rPr>
        <w:t>Experience in developing Keyword-Driven &amp; Hybrid Framework using Selenium WebDriver.</w:t>
      </w:r>
    </w:p>
    <w:p w14:paraId="613037A9" w14:textId="77777777" w:rsidR="00CB469B" w:rsidRPr="008A006C" w:rsidRDefault="00CE56EF">
      <w:pPr>
        <w:numPr>
          <w:ilvl w:val="0"/>
          <w:numId w:val="7"/>
        </w:numPr>
        <w:jc w:val="both"/>
        <w:rPr>
          <w:rFonts w:ascii="Cambria" w:hAnsi="Cambria"/>
          <w:sz w:val="22"/>
          <w:szCs w:val="22"/>
        </w:rPr>
      </w:pPr>
      <w:r w:rsidRPr="008A006C">
        <w:rPr>
          <w:rFonts w:ascii="Cambria" w:hAnsi="Cambria"/>
          <w:sz w:val="22"/>
          <w:szCs w:val="22"/>
        </w:rPr>
        <w:t>Experience in Continuous Integration/Continuous Delivery using Jenkins, pipeline.</w:t>
      </w:r>
    </w:p>
    <w:p w14:paraId="11D438B9" w14:textId="77777777" w:rsidR="00CB469B" w:rsidRPr="008A006C" w:rsidRDefault="00CE56EF" w:rsidP="00BA3534">
      <w:pPr>
        <w:numPr>
          <w:ilvl w:val="0"/>
          <w:numId w:val="7"/>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Expertise in web automation tools like Selenium WebDriver.</w:t>
      </w:r>
    </w:p>
    <w:p w14:paraId="1590BB05" w14:textId="77777777" w:rsidR="00CB469B" w:rsidRPr="008A006C" w:rsidRDefault="00CE56EF" w:rsidP="00BA3534">
      <w:pPr>
        <w:numPr>
          <w:ilvl w:val="0"/>
          <w:numId w:val="7"/>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Hands on experience working on Data driven framework, BDD, page object model pattern, TestNG, Maven etc.</w:t>
      </w:r>
    </w:p>
    <w:p w14:paraId="6C636FED"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Project lifecycle experience Waterfall model and Agile.</w:t>
      </w:r>
    </w:p>
    <w:p w14:paraId="3DC9D162"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Full life cycle experience in Quality Assurance, including Black Box testing, Manual Functional Testing.</w:t>
      </w:r>
    </w:p>
    <w:p w14:paraId="027260DE"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 xml:space="preserve">Strong skills in understanding and analysing the Complex SRS/BRS documents. </w:t>
      </w:r>
    </w:p>
    <w:p w14:paraId="78FAC3F7"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Have exposure to Selenium tool with Robot Framework.</w:t>
      </w:r>
    </w:p>
    <w:p w14:paraId="473CD816"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 xml:space="preserve">Have experience on OS, windows, Linux. </w:t>
      </w:r>
    </w:p>
    <w:p w14:paraId="043AB06B" w14:textId="7D8C04D5"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functionality of the operating system, such as booting, file system operations, process management, and hardware compatibility.</w:t>
      </w:r>
    </w:p>
    <w:p w14:paraId="7FA256D0" w14:textId="3FE4F479" w:rsidR="00CE56EF"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Proficient in Apache JMeter for performance testing and load testing web applications.</w:t>
      </w:r>
    </w:p>
    <w:p w14:paraId="5A8EA5FA"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operating system is compatible with a wide range of hardware devices and drivers.</w:t>
      </w:r>
    </w:p>
    <w:p w14:paraId="2D824EFF"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Having good experience in Web Applications testing for Manual functional.</w:t>
      </w:r>
    </w:p>
    <w:p w14:paraId="7B1D6B0B"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Involved in mobile-functional applications across IOS and Android.</w:t>
      </w:r>
    </w:p>
    <w:p w14:paraId="32A0801B"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Having clear understanding on Software Development Life Cycle, Testing Life Cycle, and Bug Life Cycle</w:t>
      </w:r>
    </w:p>
    <w:p w14:paraId="525F5011"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Involved in preparation of Test Scenarios, Test cases, Identifying Regression suite for every release.</w:t>
      </w:r>
    </w:p>
    <w:p w14:paraId="2D8F8839"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Involved in providing inputs during Test plan, Test Metrics, execution of test cases and Reporting if any   defects/issues/Concerns to Onshore Team during Test Execution.</w:t>
      </w:r>
    </w:p>
    <w:p w14:paraId="7669C9B2"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Record or write your test script to perform various actions on the application.</w:t>
      </w:r>
    </w:p>
    <w:p w14:paraId="536BAD72" w14:textId="4D838D70"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Insert checkpoints, output values, or custom validation code at appropriate points in your script to validate the application's behaviour.</w:t>
      </w:r>
    </w:p>
    <w:p w14:paraId="4AD5E677" w14:textId="05A6BAD8" w:rsidR="00CE56EF"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Experienced in creating and executing test scripts using JMeter to simulate various user scenarios.</w:t>
      </w:r>
    </w:p>
    <w:p w14:paraId="64E9CAF3"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Configure the properties or values you want to validate within the checkpoint or output value.</w:t>
      </w:r>
    </w:p>
    <w:p w14:paraId="781BB2A0"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Run the test script, and UFT will compare the actual application state with the expected results based on your validations.</w:t>
      </w:r>
    </w:p>
    <w:p w14:paraId="59A0A8F9"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UFT will generate a test report that shows the results of the validations, highlighting any discrepancies or failures.</w:t>
      </w:r>
    </w:p>
    <w:p w14:paraId="037F3440"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lastRenderedPageBreak/>
        <w:t xml:space="preserve">Involved in smoke testing, new functionality, Regression Strong skills in understanding and analysing the Complex SRS/BRS documents. </w:t>
      </w:r>
    </w:p>
    <w:p w14:paraId="42041BEB"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Involved in Build Verification testing, manual functional testing, DB Validations, Compatibility and Cross browser testing.</w:t>
      </w:r>
    </w:p>
    <w:p w14:paraId="32AFE7B4" w14:textId="2EB8CCD4"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As part of Agile process, I have involved in Sprint meeting to finalise Stories /daily stand-up meetings/Scrum calls/Defects status call for every release.</w:t>
      </w:r>
    </w:p>
    <w:p w14:paraId="6C7E35B7" w14:textId="77777777" w:rsidR="00BA3534" w:rsidRPr="008A006C" w:rsidRDefault="00BA3534" w:rsidP="00BA3534">
      <w:pPr>
        <w:numPr>
          <w:ilvl w:val="0"/>
          <w:numId w:val="7"/>
        </w:numPr>
        <w:shd w:val="clear" w:color="auto" w:fill="FFFFFF"/>
        <w:jc w:val="both"/>
        <w:rPr>
          <w:rFonts w:ascii="Cambria" w:hAnsi="Cambria"/>
          <w:bCs/>
          <w:sz w:val="22"/>
          <w:szCs w:val="22"/>
          <w:bdr w:val="none" w:sz="0" w:space="0" w:color="auto" w:frame="1"/>
        </w:rPr>
      </w:pPr>
      <w:r w:rsidRPr="008A006C">
        <w:rPr>
          <w:rFonts w:ascii="Cambria" w:hAnsi="Cambria"/>
          <w:bCs/>
          <w:sz w:val="22"/>
          <w:szCs w:val="22"/>
          <w:bdr w:val="none" w:sz="0" w:space="0" w:color="auto" w:frame="1"/>
        </w:rPr>
        <w:t>Expertise in developing and executing scripts using Selenium Web Driver and TestNG framework.</w:t>
      </w:r>
    </w:p>
    <w:p w14:paraId="0296BA56" w14:textId="67C15BB1" w:rsidR="00BA3534" w:rsidRPr="008A006C" w:rsidRDefault="00BA3534" w:rsidP="00BA3534">
      <w:pPr>
        <w:numPr>
          <w:ilvl w:val="0"/>
          <w:numId w:val="7"/>
        </w:numPr>
        <w:shd w:val="clear" w:color="auto" w:fill="FFFFFF"/>
        <w:jc w:val="both"/>
        <w:rPr>
          <w:rFonts w:ascii="Cambria" w:hAnsi="Cambria"/>
          <w:bCs/>
          <w:sz w:val="22"/>
          <w:szCs w:val="22"/>
          <w:bdr w:val="none" w:sz="0" w:space="0" w:color="auto" w:frame="1"/>
        </w:rPr>
      </w:pPr>
      <w:r w:rsidRPr="008A006C">
        <w:rPr>
          <w:rFonts w:ascii="Cambria" w:hAnsi="Cambria"/>
          <w:bCs/>
          <w:sz w:val="22"/>
          <w:szCs w:val="22"/>
          <w:bdr w:val="none" w:sz="0" w:space="0" w:color="auto" w:frame="1"/>
        </w:rPr>
        <w:t>Involved in setting up Automation Framework Using Selenium WebDriver, JAVA and TestNG.</w:t>
      </w:r>
    </w:p>
    <w:p w14:paraId="2158BC5C"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Also supported for Production and UAT Validation for every Major Release whenever requires.</w:t>
      </w:r>
    </w:p>
    <w:p w14:paraId="643ED256"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Used to controlled changes to systems and ensure that modifications are planned, validated, and implemented.</w:t>
      </w:r>
    </w:p>
    <w:p w14:paraId="591820EE"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Used to test management, defect tracking, and collaboration features to facilitate the process.</w:t>
      </w:r>
    </w:p>
    <w:p w14:paraId="0DB435B0"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Used to controlled changes to system and ensure that modifications are planned, validated, and implemented.</w:t>
      </w:r>
    </w:p>
    <w:p w14:paraId="557C51A4"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Experience in Testing tools like ALM, Quality canter, JIRA, Test Web tools</w:t>
      </w:r>
    </w:p>
    <w:p w14:paraId="1D54DCF8"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Good Domain knowledge on Banking/Derivatives and good exposure in financial/Capital markets</w:t>
      </w:r>
    </w:p>
    <w:p w14:paraId="5BADC825"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Validates the functionality of online banking features, such as account balance inquiries, fund transfers, bill payments, and mobile check deposits.</w:t>
      </w:r>
    </w:p>
    <w:p w14:paraId="34E41A2B"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Involved in banking systems like Fiserv Corillian and Temenos T24 functions like UI Testing, security Testing, compliance testing, data validations, mobile banking testing, cross browser testing, scalability and accessibility testing, usability testing.</w:t>
      </w:r>
    </w:p>
    <w:p w14:paraId="2DCCBE96"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Validates the functionality of online banking features, such as customer supports, online account opening, Transaction security.</w:t>
      </w:r>
    </w:p>
    <w:p w14:paraId="22B8479A" w14:textId="77777777" w:rsidR="00CB469B" w:rsidRPr="008A006C" w:rsidRDefault="00CE56EF" w:rsidP="00BA3534">
      <w:pPr>
        <w:numPr>
          <w:ilvl w:val="0"/>
          <w:numId w:val="7"/>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 xml:space="preserve">Validate the functionality of online banking features, such as Business account services, commercial credit and corporate lending, cash management, trade finance. </w:t>
      </w:r>
    </w:p>
    <w:p w14:paraId="129FA0E3" w14:textId="77777777" w:rsidR="00CB469B" w:rsidRPr="008A006C" w:rsidRDefault="00CB469B">
      <w:pPr>
        <w:pBdr>
          <w:top w:val="nil"/>
          <w:left w:val="nil"/>
          <w:bottom w:val="nil"/>
          <w:right w:val="nil"/>
          <w:between w:val="nil"/>
        </w:pBdr>
        <w:jc w:val="both"/>
        <w:rPr>
          <w:rFonts w:ascii="Cambria" w:hAnsi="Cambria"/>
          <w:color w:val="000000"/>
          <w:sz w:val="22"/>
          <w:szCs w:val="22"/>
        </w:rPr>
      </w:pPr>
    </w:p>
    <w:p w14:paraId="10EBD1F3" w14:textId="77777777" w:rsidR="00CB469B" w:rsidRPr="008A006C" w:rsidRDefault="00CE56EF">
      <w:pPr>
        <w:pBdr>
          <w:top w:val="nil"/>
          <w:left w:val="nil"/>
          <w:bottom w:val="single" w:sz="12" w:space="1" w:color="000000"/>
          <w:right w:val="nil"/>
          <w:between w:val="nil"/>
        </w:pBdr>
        <w:jc w:val="both"/>
        <w:rPr>
          <w:rFonts w:ascii="Cambria" w:hAnsi="Cambria"/>
          <w:b/>
          <w:color w:val="4472C4"/>
          <w:sz w:val="22"/>
          <w:szCs w:val="22"/>
        </w:rPr>
      </w:pPr>
      <w:r w:rsidRPr="008A006C">
        <w:rPr>
          <w:rFonts w:ascii="Cambria" w:hAnsi="Cambria"/>
          <w:b/>
          <w:color w:val="4472C4"/>
          <w:sz w:val="22"/>
          <w:szCs w:val="22"/>
        </w:rPr>
        <w:t>TECHNICAL SKILLS</w:t>
      </w:r>
    </w:p>
    <w:p w14:paraId="41E21492" w14:textId="77777777" w:rsidR="00CB469B" w:rsidRPr="008A006C" w:rsidRDefault="00CB469B">
      <w:pPr>
        <w:pBdr>
          <w:top w:val="nil"/>
          <w:left w:val="nil"/>
          <w:bottom w:val="nil"/>
          <w:right w:val="nil"/>
          <w:between w:val="nil"/>
        </w:pBdr>
        <w:jc w:val="both"/>
        <w:rPr>
          <w:rFonts w:ascii="Cambria" w:hAnsi="Cambria"/>
          <w:color w:val="000000"/>
          <w:sz w:val="22"/>
          <w:szCs w:val="22"/>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655"/>
      </w:tblGrid>
      <w:tr w:rsidR="00CB469B" w:rsidRPr="008A006C" w14:paraId="511E43EE" w14:textId="77777777">
        <w:trPr>
          <w:jc w:val="center"/>
        </w:trPr>
        <w:tc>
          <w:tcPr>
            <w:tcW w:w="2695" w:type="dxa"/>
          </w:tcPr>
          <w:p w14:paraId="193BEED9"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Software Testing Tools</w:t>
            </w:r>
          </w:p>
        </w:tc>
        <w:tc>
          <w:tcPr>
            <w:tcW w:w="6655" w:type="dxa"/>
          </w:tcPr>
          <w:p w14:paraId="2B46AB16" w14:textId="70117AD2"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HP-Quality Center (QC), ALM, JIRA, Test Web,</w:t>
            </w:r>
            <w:r w:rsidR="00EF6CB3" w:rsidRPr="008A006C">
              <w:rPr>
                <w:rFonts w:ascii="Cambria" w:hAnsi="Cambria"/>
                <w:sz w:val="22"/>
                <w:szCs w:val="22"/>
              </w:rPr>
              <w:t xml:space="preserve"> Selenium</w:t>
            </w:r>
            <w:r w:rsidRPr="008A006C">
              <w:rPr>
                <w:rFonts w:ascii="Cambria" w:hAnsi="Cambria"/>
                <w:color w:val="000000"/>
                <w:sz w:val="22"/>
                <w:szCs w:val="22"/>
              </w:rPr>
              <w:t xml:space="preserve"> ,Framework </w:t>
            </w:r>
          </w:p>
        </w:tc>
      </w:tr>
      <w:tr w:rsidR="00CB469B" w:rsidRPr="008A006C" w14:paraId="21863954" w14:textId="77777777">
        <w:trPr>
          <w:jc w:val="center"/>
        </w:trPr>
        <w:tc>
          <w:tcPr>
            <w:tcW w:w="2695" w:type="dxa"/>
          </w:tcPr>
          <w:p w14:paraId="1120F29B"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Software Testing Types</w:t>
            </w:r>
          </w:p>
        </w:tc>
        <w:tc>
          <w:tcPr>
            <w:tcW w:w="6655" w:type="dxa"/>
          </w:tcPr>
          <w:p w14:paraId="3807E26D"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Manual, Functional, Regression, GUI, End to End, Database, Integration, User Acceptance (UAT)</w:t>
            </w:r>
          </w:p>
        </w:tc>
      </w:tr>
      <w:tr w:rsidR="00CB469B" w:rsidRPr="008A006C" w14:paraId="6964CF31" w14:textId="77777777">
        <w:trPr>
          <w:jc w:val="center"/>
        </w:trPr>
        <w:tc>
          <w:tcPr>
            <w:tcW w:w="2695" w:type="dxa"/>
          </w:tcPr>
          <w:p w14:paraId="35521B2A"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Platform</w:t>
            </w:r>
          </w:p>
        </w:tc>
        <w:tc>
          <w:tcPr>
            <w:tcW w:w="6655" w:type="dxa"/>
          </w:tcPr>
          <w:p w14:paraId="29E8F752"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Windows, Android, iOS Phones and Tablets</w:t>
            </w:r>
          </w:p>
        </w:tc>
      </w:tr>
      <w:tr w:rsidR="00CB469B" w:rsidRPr="008A006C" w14:paraId="165DD2FA" w14:textId="77777777">
        <w:trPr>
          <w:jc w:val="center"/>
        </w:trPr>
        <w:tc>
          <w:tcPr>
            <w:tcW w:w="2695" w:type="dxa"/>
          </w:tcPr>
          <w:p w14:paraId="5B6D72CD"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Methodologies</w:t>
            </w:r>
          </w:p>
        </w:tc>
        <w:tc>
          <w:tcPr>
            <w:tcW w:w="6655" w:type="dxa"/>
          </w:tcPr>
          <w:p w14:paraId="10DA00D0" w14:textId="5A76514F"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SDLC, STLC, Waterfall, Agile</w:t>
            </w:r>
            <w:r w:rsidR="00EF6CB3" w:rsidRPr="008A006C">
              <w:rPr>
                <w:rFonts w:ascii="Cambria" w:hAnsi="Cambria"/>
                <w:color w:val="000000"/>
                <w:sz w:val="22"/>
                <w:szCs w:val="22"/>
              </w:rPr>
              <w:t>,</w:t>
            </w:r>
            <w:r w:rsidR="00EF6CB3" w:rsidRPr="008A006C">
              <w:rPr>
                <w:rFonts w:ascii="Cambria" w:hAnsi="Cambria"/>
                <w:sz w:val="22"/>
                <w:szCs w:val="22"/>
              </w:rPr>
              <w:t xml:space="preserve"> JMeter</w:t>
            </w:r>
          </w:p>
        </w:tc>
      </w:tr>
      <w:tr w:rsidR="00CB469B" w:rsidRPr="008A006C" w14:paraId="5681F626" w14:textId="77777777">
        <w:trPr>
          <w:jc w:val="center"/>
        </w:trPr>
        <w:tc>
          <w:tcPr>
            <w:tcW w:w="2695" w:type="dxa"/>
          </w:tcPr>
          <w:p w14:paraId="28738921"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Others</w:t>
            </w:r>
          </w:p>
        </w:tc>
        <w:tc>
          <w:tcPr>
            <w:tcW w:w="6655" w:type="dxa"/>
          </w:tcPr>
          <w:p w14:paraId="73607553"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Android Studio, Mobile, SoapUI, Cucumber BDD</w:t>
            </w:r>
          </w:p>
        </w:tc>
      </w:tr>
      <w:tr w:rsidR="00CB469B" w:rsidRPr="008A006C" w14:paraId="7EA1813E" w14:textId="77777777">
        <w:trPr>
          <w:jc w:val="center"/>
        </w:trPr>
        <w:tc>
          <w:tcPr>
            <w:tcW w:w="2695" w:type="dxa"/>
          </w:tcPr>
          <w:p w14:paraId="52CCF987"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Database</w:t>
            </w:r>
          </w:p>
        </w:tc>
        <w:tc>
          <w:tcPr>
            <w:tcW w:w="6655" w:type="dxa"/>
          </w:tcPr>
          <w:p w14:paraId="1C8D9533"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Oracle, MS -SQL Server, MS-Excel</w:t>
            </w:r>
          </w:p>
        </w:tc>
      </w:tr>
      <w:tr w:rsidR="00CB469B" w:rsidRPr="008A006C" w14:paraId="287AD6ED" w14:textId="77777777">
        <w:trPr>
          <w:jc w:val="center"/>
        </w:trPr>
        <w:tc>
          <w:tcPr>
            <w:tcW w:w="2695" w:type="dxa"/>
          </w:tcPr>
          <w:p w14:paraId="14E81ED0"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Programming Languages</w:t>
            </w:r>
          </w:p>
        </w:tc>
        <w:tc>
          <w:tcPr>
            <w:tcW w:w="6655" w:type="dxa"/>
          </w:tcPr>
          <w:p w14:paraId="27F2CBA2"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Java, C/C++, Junit, TestNG, JavaScript, HTML, CSS</w:t>
            </w:r>
          </w:p>
        </w:tc>
      </w:tr>
      <w:tr w:rsidR="00CB469B" w:rsidRPr="008A006C" w14:paraId="48583A55" w14:textId="77777777">
        <w:trPr>
          <w:jc w:val="center"/>
        </w:trPr>
        <w:tc>
          <w:tcPr>
            <w:tcW w:w="2695" w:type="dxa"/>
          </w:tcPr>
          <w:p w14:paraId="0B940A1B"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Defect Tracking Tool</w:t>
            </w:r>
          </w:p>
        </w:tc>
        <w:tc>
          <w:tcPr>
            <w:tcW w:w="6655" w:type="dxa"/>
          </w:tcPr>
          <w:p w14:paraId="495476A3"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HP Quality Center, Bugzilla, JIRA, ALM</w:t>
            </w:r>
          </w:p>
        </w:tc>
      </w:tr>
    </w:tbl>
    <w:p w14:paraId="7BC2B707" w14:textId="77777777" w:rsidR="00CB469B" w:rsidRDefault="00CB469B">
      <w:pPr>
        <w:pBdr>
          <w:top w:val="nil"/>
          <w:left w:val="nil"/>
          <w:bottom w:val="single" w:sz="12" w:space="1" w:color="000000"/>
          <w:right w:val="nil"/>
          <w:between w:val="nil"/>
        </w:pBdr>
        <w:jc w:val="both"/>
        <w:rPr>
          <w:rFonts w:ascii="Cambria" w:hAnsi="Cambria"/>
          <w:color w:val="4472C4"/>
          <w:sz w:val="22"/>
          <w:szCs w:val="22"/>
        </w:rPr>
      </w:pPr>
    </w:p>
    <w:p w14:paraId="7271D0CD" w14:textId="77777777" w:rsidR="00621E20" w:rsidRPr="008A006C" w:rsidRDefault="00621E20">
      <w:pPr>
        <w:pBdr>
          <w:top w:val="nil"/>
          <w:left w:val="nil"/>
          <w:bottom w:val="single" w:sz="12" w:space="1" w:color="000000"/>
          <w:right w:val="nil"/>
          <w:between w:val="nil"/>
        </w:pBdr>
        <w:jc w:val="both"/>
        <w:rPr>
          <w:rFonts w:ascii="Cambria" w:hAnsi="Cambria"/>
          <w:color w:val="4472C4"/>
          <w:sz w:val="22"/>
          <w:szCs w:val="22"/>
        </w:rPr>
      </w:pPr>
    </w:p>
    <w:p w14:paraId="77F473D0" w14:textId="77777777" w:rsidR="00CB469B" w:rsidRPr="008A006C" w:rsidRDefault="00CE56EF">
      <w:pPr>
        <w:pBdr>
          <w:top w:val="nil"/>
          <w:left w:val="nil"/>
          <w:bottom w:val="single" w:sz="12" w:space="1" w:color="000000"/>
          <w:right w:val="nil"/>
          <w:between w:val="nil"/>
        </w:pBdr>
        <w:jc w:val="both"/>
        <w:rPr>
          <w:rFonts w:ascii="Cambria" w:hAnsi="Cambria"/>
          <w:b/>
          <w:color w:val="4472C4"/>
          <w:sz w:val="22"/>
          <w:szCs w:val="22"/>
        </w:rPr>
      </w:pPr>
      <w:r w:rsidRPr="008A006C">
        <w:rPr>
          <w:rFonts w:ascii="Cambria" w:hAnsi="Cambria"/>
          <w:b/>
          <w:color w:val="4472C4"/>
          <w:sz w:val="22"/>
          <w:szCs w:val="22"/>
        </w:rPr>
        <w:t>PROJECT EXPERIENCE</w:t>
      </w:r>
    </w:p>
    <w:p w14:paraId="10A4F457" w14:textId="3C019176" w:rsidR="00230CBF" w:rsidRPr="008A006C" w:rsidRDefault="00CE56EF" w:rsidP="00230CB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Client Name: DTCC (Depository Trust Clearance Corporation) Texas.</w:t>
      </w:r>
      <w:r w:rsidRPr="008A006C">
        <w:rPr>
          <w:rFonts w:ascii="Cambria" w:hAnsi="Cambria"/>
          <w:b/>
          <w:color w:val="000000"/>
          <w:sz w:val="22"/>
          <w:szCs w:val="22"/>
        </w:rPr>
        <w:tab/>
      </w:r>
      <w:r w:rsidRPr="008A006C">
        <w:rPr>
          <w:rFonts w:ascii="Cambria" w:hAnsi="Cambria"/>
          <w:b/>
          <w:color w:val="000000"/>
          <w:sz w:val="22"/>
          <w:szCs w:val="22"/>
        </w:rPr>
        <w:tab/>
      </w:r>
      <w:r w:rsidR="00230CBF">
        <w:rPr>
          <w:rFonts w:ascii="Cambria" w:hAnsi="Cambria"/>
          <w:b/>
          <w:color w:val="000000"/>
          <w:sz w:val="22"/>
          <w:szCs w:val="22"/>
        </w:rPr>
        <w:t xml:space="preserve">                </w:t>
      </w:r>
      <w:r w:rsidR="00230CBF" w:rsidRPr="008A006C">
        <w:rPr>
          <w:rFonts w:ascii="Cambria" w:hAnsi="Cambria"/>
          <w:b/>
          <w:color w:val="000000"/>
          <w:sz w:val="22"/>
          <w:szCs w:val="22"/>
        </w:rPr>
        <w:t>Oct 2023 to till date.</w:t>
      </w:r>
    </w:p>
    <w:p w14:paraId="0F6C0E3C" w14:textId="180A56A6"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 xml:space="preserve">Project:  CFC Modernization </w:t>
      </w:r>
    </w:p>
    <w:p w14:paraId="11742C0A" w14:textId="77777777" w:rsidR="00230CBF"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Position: Senior QA Engineer</w:t>
      </w:r>
    </w:p>
    <w:p w14:paraId="57A37529" w14:textId="77777777" w:rsidR="00230CBF" w:rsidRDefault="00230CBF">
      <w:pPr>
        <w:pBdr>
          <w:top w:val="nil"/>
          <w:left w:val="nil"/>
          <w:bottom w:val="nil"/>
          <w:right w:val="nil"/>
          <w:between w:val="nil"/>
        </w:pBdr>
        <w:jc w:val="both"/>
        <w:rPr>
          <w:rFonts w:ascii="Cambria" w:hAnsi="Cambria"/>
          <w:b/>
          <w:color w:val="000000"/>
          <w:sz w:val="22"/>
          <w:szCs w:val="22"/>
        </w:rPr>
      </w:pPr>
    </w:p>
    <w:p w14:paraId="2844A52F" w14:textId="34D29670" w:rsidR="00CB469B" w:rsidRPr="00230CBF"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Responsibilities:</w:t>
      </w:r>
    </w:p>
    <w:p w14:paraId="6C81BE3C" w14:textId="77777777" w:rsidR="00CB469B" w:rsidRPr="008A006C" w:rsidRDefault="00CE56EF">
      <w:pPr>
        <w:numPr>
          <w:ilvl w:val="0"/>
          <w:numId w:val="6"/>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Analyzing User stories and creating Test plans, Test cases and Test Scripts.</w:t>
      </w:r>
    </w:p>
    <w:p w14:paraId="486BEC8C" w14:textId="685AACC9"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lastRenderedPageBreak/>
        <w:t>Attending Daily Standup meeting/Scrum calls/Defects status call etc.</w:t>
      </w:r>
    </w:p>
    <w:p w14:paraId="79A37D52" w14:textId="7FB0AAAD" w:rsidR="00CE56EF"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Ability to analyze JMeter test results and identify performance bottlenecks.</w:t>
      </w:r>
    </w:p>
    <w:p w14:paraId="10D528CF" w14:textId="77777777" w:rsidR="00CE56EF" w:rsidRPr="008A006C" w:rsidRDefault="00CE56EF" w:rsidP="00CE56EF">
      <w:pPr>
        <w:numPr>
          <w:ilvl w:val="0"/>
          <w:numId w:val="1"/>
        </w:numPr>
        <w:shd w:val="clear" w:color="auto" w:fill="FFFFFF"/>
        <w:jc w:val="both"/>
        <w:rPr>
          <w:rFonts w:ascii="Cambria" w:hAnsi="Cambria"/>
          <w:sz w:val="22"/>
          <w:szCs w:val="22"/>
        </w:rPr>
      </w:pPr>
      <w:r w:rsidRPr="008A006C">
        <w:rPr>
          <w:rFonts w:ascii="Cambria" w:hAnsi="Cambria"/>
          <w:sz w:val="22"/>
          <w:szCs w:val="22"/>
        </w:rPr>
        <w:t>Expertise in developing and executing scripts using Selenium Web Driver and TestNG framework.</w:t>
      </w:r>
    </w:p>
    <w:p w14:paraId="1E7F0CDE" w14:textId="1FF3A8AA" w:rsidR="00CE56EF" w:rsidRPr="008A006C" w:rsidRDefault="00CE56EF" w:rsidP="00CE56EF">
      <w:pPr>
        <w:numPr>
          <w:ilvl w:val="0"/>
          <w:numId w:val="1"/>
        </w:numPr>
        <w:shd w:val="clear" w:color="auto" w:fill="FFFFFF"/>
        <w:jc w:val="both"/>
        <w:rPr>
          <w:rFonts w:ascii="Cambria" w:hAnsi="Cambria"/>
          <w:sz w:val="22"/>
          <w:szCs w:val="22"/>
        </w:rPr>
      </w:pPr>
      <w:r w:rsidRPr="008A006C">
        <w:rPr>
          <w:rFonts w:ascii="Cambria" w:hAnsi="Cambria"/>
          <w:sz w:val="22"/>
          <w:szCs w:val="22"/>
        </w:rPr>
        <w:t>Involved in setting up Automation Framework Using Selenium WebDriver, JAVA and TestNG. Experience in Data Driven and Keyword Driven framework to maintain test suite.</w:t>
      </w:r>
    </w:p>
    <w:p w14:paraId="385C08D2" w14:textId="77777777" w:rsidR="00BA3534" w:rsidRPr="008A006C" w:rsidRDefault="00BA3534" w:rsidP="00BA3534">
      <w:pPr>
        <w:widowControl w:val="0"/>
        <w:numPr>
          <w:ilvl w:val="0"/>
          <w:numId w:val="1"/>
        </w:numPr>
        <w:autoSpaceDE w:val="0"/>
        <w:autoSpaceDN w:val="0"/>
        <w:adjustRightInd w:val="0"/>
        <w:jc w:val="both"/>
        <w:rPr>
          <w:rFonts w:ascii="Cambria" w:hAnsi="Cambria"/>
          <w:sz w:val="22"/>
          <w:szCs w:val="22"/>
        </w:rPr>
      </w:pPr>
      <w:r w:rsidRPr="008A006C">
        <w:rPr>
          <w:rFonts w:ascii="Cambria" w:hAnsi="Cambria"/>
          <w:sz w:val="22"/>
          <w:szCs w:val="22"/>
        </w:rPr>
        <w:t>Designed and implemented automation scripts using Selenium IDE and Selenium Webdriver</w:t>
      </w:r>
    </w:p>
    <w:p w14:paraId="6EA21299" w14:textId="3790B4E5" w:rsidR="00BA3534" w:rsidRPr="008A006C" w:rsidRDefault="00BA3534" w:rsidP="00BA3534">
      <w:pPr>
        <w:widowControl w:val="0"/>
        <w:numPr>
          <w:ilvl w:val="0"/>
          <w:numId w:val="1"/>
        </w:numPr>
        <w:autoSpaceDE w:val="0"/>
        <w:autoSpaceDN w:val="0"/>
        <w:adjustRightInd w:val="0"/>
        <w:jc w:val="both"/>
        <w:rPr>
          <w:rFonts w:ascii="Cambria" w:hAnsi="Cambria"/>
          <w:sz w:val="22"/>
          <w:szCs w:val="22"/>
        </w:rPr>
      </w:pPr>
      <w:r w:rsidRPr="008A006C">
        <w:rPr>
          <w:rFonts w:ascii="Cambria" w:hAnsi="Cambria"/>
          <w:sz w:val="22"/>
          <w:szCs w:val="22"/>
        </w:rPr>
        <w:t>Monitored front-end functional.</w:t>
      </w:r>
      <w:r w:rsidR="00CE56EF" w:rsidRPr="008A006C">
        <w:rPr>
          <w:rFonts w:ascii="Cambria" w:hAnsi="Cambria"/>
          <w:sz w:val="22"/>
          <w:szCs w:val="22"/>
        </w:rPr>
        <w:t xml:space="preserve"> </w:t>
      </w:r>
      <w:r w:rsidRPr="008A006C">
        <w:rPr>
          <w:rFonts w:ascii="Cambria" w:hAnsi="Cambria"/>
          <w:sz w:val="22"/>
          <w:szCs w:val="22"/>
        </w:rPr>
        <w:t>Executed Selenium tests for automation testing of the web application using Selenium Web Driver.</w:t>
      </w:r>
    </w:p>
    <w:p w14:paraId="45788D62" w14:textId="5C4F624B" w:rsidR="00CE56EF" w:rsidRPr="008A006C" w:rsidRDefault="00CE56EF" w:rsidP="00BA3534">
      <w:pPr>
        <w:widowControl w:val="0"/>
        <w:numPr>
          <w:ilvl w:val="0"/>
          <w:numId w:val="1"/>
        </w:numPr>
        <w:autoSpaceDE w:val="0"/>
        <w:autoSpaceDN w:val="0"/>
        <w:adjustRightInd w:val="0"/>
        <w:jc w:val="both"/>
        <w:rPr>
          <w:rFonts w:ascii="Cambria" w:hAnsi="Cambria"/>
          <w:sz w:val="22"/>
          <w:szCs w:val="22"/>
        </w:rPr>
      </w:pPr>
      <w:r w:rsidRPr="008A006C">
        <w:rPr>
          <w:rFonts w:ascii="Cambria" w:hAnsi="Cambria"/>
          <w:sz w:val="22"/>
          <w:szCs w:val="22"/>
        </w:rPr>
        <w:t>Familiar with configuring and fine-tuning JMeter for optimal performance testing outcomes.</w:t>
      </w:r>
    </w:p>
    <w:p w14:paraId="6F5E8E4C"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Preparation of Manual Functionalities, Test Scenarios, Test cases, involved to the peer review and walkthrough for Test scripts/Test Scenarios and getting approval from clients.</w:t>
      </w:r>
    </w:p>
    <w:p w14:paraId="1985F8D7"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Designing Test Cases as per the functionality.</w:t>
      </w:r>
    </w:p>
    <w:p w14:paraId="43A81411"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Extensively performed Manual testing, Functional, SIT, UAT, End to End process to ensure the quality of the software.</w:t>
      </w:r>
    </w:p>
    <w:p w14:paraId="2216A05A" w14:textId="5403778A"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Have experience on OS, windows, Linux.</w:t>
      </w:r>
    </w:p>
    <w:p w14:paraId="17DA42B0" w14:textId="77777777" w:rsidR="00CE56EF" w:rsidRPr="008A006C" w:rsidRDefault="00CE56EF" w:rsidP="00CE56EF">
      <w:pPr>
        <w:numPr>
          <w:ilvl w:val="0"/>
          <w:numId w:val="1"/>
        </w:numPr>
        <w:shd w:val="clear" w:color="auto" w:fill="FFFFFF"/>
        <w:jc w:val="both"/>
        <w:rPr>
          <w:rFonts w:ascii="Cambria" w:hAnsi="Cambria"/>
          <w:bCs/>
          <w:sz w:val="22"/>
          <w:szCs w:val="22"/>
          <w:bdr w:val="none" w:sz="0" w:space="0" w:color="auto" w:frame="1"/>
        </w:rPr>
      </w:pPr>
      <w:r w:rsidRPr="008A006C">
        <w:rPr>
          <w:rFonts w:ascii="Cambria" w:hAnsi="Cambria"/>
          <w:bCs/>
          <w:sz w:val="22"/>
          <w:szCs w:val="22"/>
          <w:bdr w:val="none" w:sz="0" w:space="0" w:color="auto" w:frame="1"/>
        </w:rPr>
        <w:t>Expertise in developing and executing scripts using Selenium Web Driver and TestNG framework.</w:t>
      </w:r>
    </w:p>
    <w:p w14:paraId="240DC8AB" w14:textId="3C22B6A6" w:rsidR="00CE56EF" w:rsidRPr="008A006C" w:rsidRDefault="00CE56EF" w:rsidP="00CE56EF">
      <w:pPr>
        <w:numPr>
          <w:ilvl w:val="0"/>
          <w:numId w:val="1"/>
        </w:numPr>
        <w:shd w:val="clear" w:color="auto" w:fill="FFFFFF"/>
        <w:jc w:val="both"/>
        <w:rPr>
          <w:rFonts w:ascii="Cambria" w:hAnsi="Cambria"/>
          <w:bCs/>
          <w:sz w:val="22"/>
          <w:szCs w:val="22"/>
          <w:bdr w:val="none" w:sz="0" w:space="0" w:color="auto" w:frame="1"/>
        </w:rPr>
      </w:pPr>
      <w:r w:rsidRPr="008A006C">
        <w:rPr>
          <w:rFonts w:ascii="Cambria" w:hAnsi="Cambria"/>
          <w:bCs/>
          <w:sz w:val="22"/>
          <w:szCs w:val="22"/>
          <w:bdr w:val="none" w:sz="0" w:space="0" w:color="auto" w:frame="1"/>
        </w:rPr>
        <w:t>Involved in setting up Automation Framework Using Selenium WebDriver, JAVA and TestNG.</w:t>
      </w:r>
    </w:p>
    <w:p w14:paraId="3D2C18CA" w14:textId="082D2DF5" w:rsidR="00BA3534" w:rsidRPr="008A006C" w:rsidRDefault="00BA3534">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sz w:val="22"/>
          <w:szCs w:val="22"/>
        </w:rPr>
        <w:t>Developed Maven Build scripts to run Sanity Test scripts developed in Selenium WebDriver.</w:t>
      </w:r>
    </w:p>
    <w:p w14:paraId="59125DCF"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functionality of the operating system, such as booting, file system operations, process management, and hardware compatibility.</w:t>
      </w:r>
    </w:p>
    <w:p w14:paraId="30A5A21F"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operating system is compatible with a wide range of hardware devices and drivers.</w:t>
      </w:r>
    </w:p>
    <w:p w14:paraId="5D494385"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Verifying for more recent information to see if there have been any developments in this area.</w:t>
      </w:r>
    </w:p>
    <w:p w14:paraId="5EB0315D"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Executed the test cases and raising the defects with tool ALM.</w:t>
      </w:r>
    </w:p>
    <w:p w14:paraId="286293C7" w14:textId="6C7ACA1C"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in Regression, Retesting Testing and End to End Testing</w:t>
      </w:r>
    </w:p>
    <w:p w14:paraId="3DA87F78" w14:textId="7157B8E7" w:rsidR="00CE56EF"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Designed and executed performance tests using Apache JMeter for a high-traffic e-commerce platform.</w:t>
      </w:r>
    </w:p>
    <w:p w14:paraId="68CC0EB6"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Tracking for issue and project tracking, including test case management.</w:t>
      </w:r>
    </w:p>
    <w:p w14:paraId="775D38A7"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to run manual scripts on mobile applications across IOS and Android</w:t>
      </w:r>
    </w:p>
    <w:p w14:paraId="4E534505"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to execute manual regression test cases on mobile applications across IOS and Android</w:t>
      </w:r>
    </w:p>
    <w:p w14:paraId="6B8BAF73" w14:textId="1AC5D7C6"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Validates the functionality of online banking features, such as account balance inquiries, fund transfers, bill payments, and mobile check deposits.</w:t>
      </w:r>
    </w:p>
    <w:p w14:paraId="32F3813A" w14:textId="56DCB7D1" w:rsidR="00CE56EF" w:rsidRPr="008A006C" w:rsidRDefault="00CE56EF" w:rsidP="00CE56EF">
      <w:pPr>
        <w:numPr>
          <w:ilvl w:val="0"/>
          <w:numId w:val="1"/>
        </w:numPr>
        <w:shd w:val="clear" w:color="auto" w:fill="FFFFFF"/>
        <w:jc w:val="both"/>
        <w:rPr>
          <w:rFonts w:ascii="Cambria" w:hAnsi="Cambria"/>
          <w:bCs/>
          <w:sz w:val="22"/>
          <w:szCs w:val="22"/>
          <w:bdr w:val="none" w:sz="0" w:space="0" w:color="auto" w:frame="1"/>
        </w:rPr>
      </w:pPr>
      <w:r w:rsidRPr="008A006C">
        <w:rPr>
          <w:rFonts w:ascii="Cambria" w:hAnsi="Cambria"/>
          <w:bCs/>
          <w:sz w:val="22"/>
          <w:szCs w:val="22"/>
          <w:bdr w:val="none" w:sz="0" w:space="0" w:color="auto" w:frame="1"/>
        </w:rPr>
        <w:t>Experience in Data Driven and Keyword Driven framework to maintain test suite.</w:t>
      </w:r>
    </w:p>
    <w:p w14:paraId="68D6B86D"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Involved in banking systems like Fiserv Corillian and Temenos T24 functions like UI Testing, security Testing, compliance testing, data validations, mobile banking testing, cross browser testing, scalability and accessibility testing, usability testing.</w:t>
      </w:r>
    </w:p>
    <w:p w14:paraId="106E0BF0"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Validates the functionality of online banking features, such as customer supports, online account opening, Transaction security.</w:t>
      </w:r>
    </w:p>
    <w:p w14:paraId="68CC9D99"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 xml:space="preserve">Validate the functionality of online banking features, such as Business account services, commercial credit and corporate lending, cash management, trade finance. </w:t>
      </w:r>
    </w:p>
    <w:p w14:paraId="0CC6E541"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Test Case Preparation and Peer review of test cases.</w:t>
      </w:r>
    </w:p>
    <w:p w14:paraId="4555ACF4"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Interacting with Development Team on daily bases to discuss the defects and fixes.</w:t>
      </w:r>
    </w:p>
    <w:p w14:paraId="02D8EB47"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Involved in build verification &amp; test scripts for the new builds. </w:t>
      </w:r>
    </w:p>
    <w:p w14:paraId="56C6C614"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Participate in Daily scrums, sprint planning and retro meetings. </w:t>
      </w:r>
    </w:p>
    <w:p w14:paraId="22A9CB74"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Verified the scenarios and prepared the test data for UAT. </w:t>
      </w:r>
    </w:p>
    <w:p w14:paraId="66EEF7FB"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Executed scenarios and logged defects for UAT Testing phase.</w:t>
      </w:r>
    </w:p>
    <w:p w14:paraId="78AC4606"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Gone through the Functional Specification (High-level stories) and implemented their technical aspect in System and Integration testing.</w:t>
      </w:r>
    </w:p>
    <w:p w14:paraId="04075F53" w14:textId="77777777" w:rsidR="00CB469B" w:rsidRPr="008A006C" w:rsidRDefault="00CE56EF">
      <w:pPr>
        <w:numPr>
          <w:ilvl w:val="0"/>
          <w:numId w:val="1"/>
        </w:numPr>
        <w:pBdr>
          <w:top w:val="single" w:sz="4" w:space="0" w:color="D9D9E3"/>
          <w:left w:val="single" w:sz="4" w:space="0" w:color="D9D9E3"/>
          <w:bottom w:val="single" w:sz="4" w:space="0" w:color="D9D9E3"/>
          <w:right w:val="single" w:sz="4" w:space="0" w:color="D9D9E3"/>
          <w:between w:val="nil"/>
        </w:pBdr>
        <w:shd w:val="clear" w:color="auto" w:fill="F7F7F8"/>
        <w:spacing w:after="200" w:line="276" w:lineRule="auto"/>
        <w:rPr>
          <w:rFonts w:ascii="Cambria" w:hAnsi="Cambria"/>
          <w:color w:val="000000"/>
          <w:sz w:val="22"/>
          <w:szCs w:val="22"/>
        </w:rPr>
      </w:pPr>
      <w:r w:rsidRPr="008A006C">
        <w:rPr>
          <w:rFonts w:ascii="Cambria" w:hAnsi="Cambria"/>
          <w:color w:val="000000"/>
          <w:sz w:val="22"/>
          <w:szCs w:val="22"/>
        </w:rPr>
        <w:t>Validated the functionality of online banking features, such as account balance inquiries, fund transfers, bill payments, and mobile check deposits. - Ensure that the login/authentication process is secure and user-friendly. - Test the responsiveness of the platform across different devices and browsers.</w:t>
      </w:r>
    </w:p>
    <w:p w14:paraId="29E0B278" w14:textId="77777777" w:rsidR="00CB469B" w:rsidRPr="008A006C" w:rsidRDefault="00CE56EF">
      <w:pPr>
        <w:numPr>
          <w:ilvl w:val="0"/>
          <w:numId w:val="1"/>
        </w:numPr>
        <w:pBdr>
          <w:top w:val="single" w:sz="4" w:space="0" w:color="D9D9E3"/>
          <w:left w:val="single" w:sz="4" w:space="0" w:color="D9D9E3"/>
          <w:bottom w:val="single" w:sz="4" w:space="0" w:color="D9D9E3"/>
          <w:right w:val="single" w:sz="4" w:space="0" w:color="D9D9E3"/>
          <w:between w:val="nil"/>
        </w:pBdr>
        <w:shd w:val="clear" w:color="auto" w:fill="F7F7F8"/>
        <w:spacing w:after="200" w:line="276" w:lineRule="auto"/>
        <w:rPr>
          <w:rFonts w:ascii="Cambria" w:hAnsi="Cambria"/>
          <w:color w:val="000000"/>
          <w:sz w:val="22"/>
          <w:szCs w:val="22"/>
        </w:rPr>
      </w:pPr>
      <w:r w:rsidRPr="008A006C">
        <w:rPr>
          <w:rFonts w:ascii="Cambria" w:hAnsi="Cambria"/>
          <w:color w:val="000000"/>
          <w:sz w:val="22"/>
          <w:szCs w:val="22"/>
        </w:rPr>
        <w:lastRenderedPageBreak/>
        <w:t>Verified that ATMs dispense the correct amount of cash and provide receipts. - Ensure that ATMs accept deposits accurately and update account balances promptly. - Test the security of ATM transactions and card PIN changes</w:t>
      </w:r>
    </w:p>
    <w:p w14:paraId="2C2B6BBA"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Verify the accuracy of the online account opening process, including identity verification and document uploads.</w:t>
      </w:r>
    </w:p>
    <w:p w14:paraId="18D09903"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Validated the security of transactions conducted through digital channels, including encryption and multi-factor authentication.</w:t>
      </w:r>
    </w:p>
    <w:p w14:paraId="158AC4C9"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in commercial banking like Business account services, commercial credit.</w:t>
      </w:r>
    </w:p>
    <w:p w14:paraId="07AC0B72"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Validate the underwriting process for corporate loans, including credit analysis and risk assessment.</w:t>
      </w:r>
    </w:p>
    <w:p w14:paraId="6E3FBF45" w14:textId="4D5D591F"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Test cash management services for large corporate clients, including account reconciliation, disbursement services, and fraud detection.</w:t>
      </w:r>
    </w:p>
    <w:p w14:paraId="1130E6FC" w14:textId="1A62A335" w:rsidR="00CE56EF"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Collaborated with development teams to implement improvements based on JMeter test results, resulting in a 30% decrease in page load times.</w:t>
      </w:r>
    </w:p>
    <w:p w14:paraId="1E99B660" w14:textId="4848D78F"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Validated the accuracy of trade finance transactions, including letters of credit and documentary collections.</w:t>
      </w:r>
    </w:p>
    <w:p w14:paraId="2D8274B3" w14:textId="2C0DA90A" w:rsidR="00BA3534" w:rsidRDefault="00BA3534" w:rsidP="00BA3534">
      <w:pPr>
        <w:widowControl w:val="0"/>
        <w:numPr>
          <w:ilvl w:val="0"/>
          <w:numId w:val="1"/>
        </w:numPr>
        <w:autoSpaceDE w:val="0"/>
        <w:autoSpaceDN w:val="0"/>
        <w:adjustRightInd w:val="0"/>
        <w:jc w:val="both"/>
        <w:rPr>
          <w:rFonts w:ascii="Cambria" w:hAnsi="Cambria"/>
          <w:sz w:val="22"/>
          <w:szCs w:val="22"/>
        </w:rPr>
      </w:pPr>
      <w:r w:rsidRPr="008A006C">
        <w:rPr>
          <w:rFonts w:ascii="Cambria" w:hAnsi="Cambria"/>
          <w:sz w:val="22"/>
          <w:szCs w:val="22"/>
        </w:rPr>
        <w:t>Used XPath and DOM to work with dynamic and static objects in Selenium.</w:t>
      </w:r>
    </w:p>
    <w:p w14:paraId="74A5E5AC" w14:textId="77777777" w:rsidR="00AC5DD1" w:rsidRPr="008A006C" w:rsidRDefault="00AC5DD1" w:rsidP="00AC5DD1">
      <w:pPr>
        <w:widowControl w:val="0"/>
        <w:autoSpaceDE w:val="0"/>
        <w:autoSpaceDN w:val="0"/>
        <w:adjustRightInd w:val="0"/>
        <w:ind w:left="720"/>
        <w:jc w:val="both"/>
        <w:rPr>
          <w:rFonts w:ascii="Cambria" w:hAnsi="Cambria"/>
          <w:sz w:val="22"/>
          <w:szCs w:val="22"/>
        </w:rPr>
      </w:pPr>
    </w:p>
    <w:p w14:paraId="473D1B9B" w14:textId="1B6900C1" w:rsidR="00CB469B" w:rsidRPr="008A006C" w:rsidRDefault="00000000">
      <w:pPr>
        <w:pBdr>
          <w:top w:val="nil"/>
          <w:left w:val="nil"/>
          <w:bottom w:val="nil"/>
          <w:right w:val="nil"/>
          <w:between w:val="nil"/>
        </w:pBdr>
        <w:jc w:val="both"/>
        <w:rPr>
          <w:rFonts w:ascii="Cambria" w:hAnsi="Cambria"/>
          <w:b/>
          <w:color w:val="000000"/>
          <w:sz w:val="22"/>
          <w:szCs w:val="22"/>
        </w:rPr>
      </w:pPr>
      <w:r>
        <w:rPr>
          <w:rFonts w:ascii="Cambria" w:hAnsi="Cambria"/>
          <w:b/>
          <w:color w:val="000000"/>
          <w:sz w:val="22"/>
          <w:szCs w:val="22"/>
        </w:rPr>
        <w:pict w14:anchorId="64EBFB60">
          <v:rect id="_x0000_i1025" style="width:0;height:1.5pt" o:hralign="center" o:hrstd="t" o:hr="t" fillcolor="#a0a0a0" stroked="f"/>
        </w:pict>
      </w:r>
    </w:p>
    <w:p w14:paraId="35B402D5" w14:textId="0858E8BA" w:rsidR="00AC5DD1" w:rsidRPr="008A006C" w:rsidRDefault="00CE56EF" w:rsidP="00AC5DD1">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Client Name: PNC (Pittsburg National Banking of Commerce), Pittsburgh, PA.</w:t>
      </w:r>
      <w:r w:rsidRPr="008A006C">
        <w:rPr>
          <w:rFonts w:ascii="Cambria" w:hAnsi="Cambria"/>
          <w:b/>
          <w:color w:val="000000"/>
          <w:sz w:val="22"/>
          <w:szCs w:val="22"/>
        </w:rPr>
        <w:tab/>
      </w:r>
      <w:r w:rsidR="00AC5DD1">
        <w:rPr>
          <w:rFonts w:ascii="Cambria" w:hAnsi="Cambria"/>
          <w:b/>
          <w:color w:val="000000"/>
          <w:sz w:val="22"/>
          <w:szCs w:val="22"/>
        </w:rPr>
        <w:t xml:space="preserve">              </w:t>
      </w:r>
      <w:r w:rsidR="00AC5DD1" w:rsidRPr="008A006C">
        <w:rPr>
          <w:rFonts w:ascii="Cambria" w:hAnsi="Cambria"/>
          <w:b/>
          <w:color w:val="000000"/>
          <w:sz w:val="22"/>
          <w:szCs w:val="22"/>
        </w:rPr>
        <w:t>Mar 2023 to oct 2023</w:t>
      </w:r>
    </w:p>
    <w:p w14:paraId="57112141"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 xml:space="preserve">Project:  Advantage </w:t>
      </w:r>
    </w:p>
    <w:p w14:paraId="7FE2E2FA" w14:textId="77777777" w:rsidR="00AC5DD1"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Position: Senior QA Lead</w:t>
      </w:r>
    </w:p>
    <w:p w14:paraId="03213850" w14:textId="77777777" w:rsidR="00AC5DD1" w:rsidRDefault="00AC5DD1">
      <w:pPr>
        <w:pBdr>
          <w:top w:val="nil"/>
          <w:left w:val="nil"/>
          <w:bottom w:val="nil"/>
          <w:right w:val="nil"/>
          <w:between w:val="nil"/>
        </w:pBdr>
        <w:jc w:val="both"/>
        <w:rPr>
          <w:rFonts w:ascii="Cambria" w:hAnsi="Cambria"/>
          <w:b/>
          <w:color w:val="000000"/>
          <w:sz w:val="22"/>
          <w:szCs w:val="22"/>
        </w:rPr>
      </w:pPr>
    </w:p>
    <w:p w14:paraId="050D62D6" w14:textId="2C79F7FB" w:rsidR="00CB469B" w:rsidRPr="00AC5DD1"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Responsibilities:</w:t>
      </w:r>
    </w:p>
    <w:p w14:paraId="6D955A45" w14:textId="77777777" w:rsidR="00CB469B" w:rsidRPr="008A006C" w:rsidRDefault="00CE56EF">
      <w:pPr>
        <w:numPr>
          <w:ilvl w:val="0"/>
          <w:numId w:val="6"/>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Analyzing User stories and creating Test plans, Test cases and Test Scripts.</w:t>
      </w:r>
    </w:p>
    <w:p w14:paraId="15B5018E"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Attending Daily Standup meeting/Scrum calls/Defects status call etc.</w:t>
      </w:r>
    </w:p>
    <w:p w14:paraId="5C095B0F"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Preparation of Manual Functionalities, Test Scenarios, Test cases, involved to the peer review and walkthrough for Test scripts/Test Scenarios and getting approval from clients.</w:t>
      </w:r>
    </w:p>
    <w:p w14:paraId="6DF72A4F" w14:textId="551BEEE9"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Designing Test Cases as per the functionality.</w:t>
      </w:r>
    </w:p>
    <w:p w14:paraId="2BA94580" w14:textId="4F324DD4" w:rsidR="00CE56EF"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Created comprehensive JMeter test plans and reports for management and stakeholders.</w:t>
      </w:r>
    </w:p>
    <w:p w14:paraId="3E1F0D10"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Extensively performed Manual testing, Functional, SIT, UAT, End to End process to ensure the quality of the software.</w:t>
      </w:r>
    </w:p>
    <w:p w14:paraId="4844FC19" w14:textId="231AA2E6"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Have experience on OS, windows, Linux.</w:t>
      </w:r>
    </w:p>
    <w:p w14:paraId="40B901A4" w14:textId="77777777" w:rsidR="00BA3534" w:rsidRPr="008A006C" w:rsidRDefault="00BA3534" w:rsidP="00BA3534">
      <w:pPr>
        <w:widowControl w:val="0"/>
        <w:numPr>
          <w:ilvl w:val="0"/>
          <w:numId w:val="1"/>
        </w:numPr>
        <w:autoSpaceDE w:val="0"/>
        <w:autoSpaceDN w:val="0"/>
        <w:adjustRightInd w:val="0"/>
        <w:jc w:val="both"/>
        <w:rPr>
          <w:rFonts w:ascii="Cambria" w:hAnsi="Cambria"/>
          <w:sz w:val="22"/>
          <w:szCs w:val="22"/>
        </w:rPr>
      </w:pPr>
      <w:r w:rsidRPr="008A006C">
        <w:rPr>
          <w:rFonts w:ascii="Cambria" w:hAnsi="Cambria"/>
          <w:sz w:val="22"/>
          <w:szCs w:val="22"/>
        </w:rPr>
        <w:t>Designed and implemented automation scripts using Selenium IDE and Selenium Webdriver</w:t>
      </w:r>
    </w:p>
    <w:p w14:paraId="4FE82938" w14:textId="178CC492" w:rsidR="00BA3534" w:rsidRPr="008A006C" w:rsidRDefault="00BA3534" w:rsidP="00BA3534">
      <w:pPr>
        <w:widowControl w:val="0"/>
        <w:numPr>
          <w:ilvl w:val="0"/>
          <w:numId w:val="1"/>
        </w:numPr>
        <w:autoSpaceDE w:val="0"/>
        <w:autoSpaceDN w:val="0"/>
        <w:adjustRightInd w:val="0"/>
        <w:jc w:val="both"/>
        <w:rPr>
          <w:rFonts w:ascii="Cambria" w:hAnsi="Cambria"/>
          <w:sz w:val="22"/>
          <w:szCs w:val="22"/>
        </w:rPr>
      </w:pPr>
      <w:r w:rsidRPr="008A006C">
        <w:rPr>
          <w:rFonts w:ascii="Cambria" w:hAnsi="Cambria"/>
          <w:sz w:val="22"/>
          <w:szCs w:val="22"/>
        </w:rPr>
        <w:t>Monitored front-end Selenium tests for automation testing of the web application using Selenium Web Driver.</w:t>
      </w:r>
    </w:p>
    <w:p w14:paraId="19882A65"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functionality of the operating system, such as booting, file system operations, process management, and hardware compatibility.</w:t>
      </w:r>
    </w:p>
    <w:p w14:paraId="17CF19F8"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operating system is compatible with a wide range of hardware devices and drivers.</w:t>
      </w:r>
    </w:p>
    <w:p w14:paraId="7F23F830"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Verifying for more recent information to see if there have been any developments in this area.</w:t>
      </w:r>
    </w:p>
    <w:p w14:paraId="21F53303"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Executed the test cases and raising the defects with tool ALM.</w:t>
      </w:r>
    </w:p>
    <w:p w14:paraId="56B2D161"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in Regression, Retesting Testing and End to End Testing</w:t>
      </w:r>
    </w:p>
    <w:p w14:paraId="25176788"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Tracking for issue and project tracking, including test case management.</w:t>
      </w:r>
    </w:p>
    <w:p w14:paraId="0DEB9876"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to run manual scripts on mobile applications across IOS and Android</w:t>
      </w:r>
    </w:p>
    <w:p w14:paraId="2244A85B"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to execute manual regression test cases on mobile applications across IOS and Android</w:t>
      </w:r>
    </w:p>
    <w:p w14:paraId="3EFB7B75"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Validates the functionality of online banking features, such as account balance inquiries, fund transfers, bill payments, and mobile check deposits.</w:t>
      </w:r>
    </w:p>
    <w:p w14:paraId="50BC0D85"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Involved in banking systems like Fiserv Corillian and Temenos T24 functions like UI Testing, security Testing, compliance testing, data validations, mobile banking testing, cross browser testing, scalability and accessibility testing, usability testing.</w:t>
      </w:r>
    </w:p>
    <w:p w14:paraId="595F953C" w14:textId="0E5DDED9"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Validates the functionality of online banking features, such as customer supports, online account opening, Transaction security.</w:t>
      </w:r>
    </w:p>
    <w:p w14:paraId="423ADB16" w14:textId="2B066F34" w:rsidR="00BA3534" w:rsidRPr="008A006C" w:rsidRDefault="00BA3534" w:rsidP="00BA3534">
      <w:pPr>
        <w:pStyle w:val="ResumeBodyChar"/>
        <w:numPr>
          <w:ilvl w:val="0"/>
          <w:numId w:val="1"/>
        </w:numPr>
        <w:spacing w:before="0"/>
        <w:jc w:val="both"/>
        <w:rPr>
          <w:rFonts w:ascii="Cambria" w:hAnsi="Cambria"/>
          <w:sz w:val="22"/>
          <w:szCs w:val="22"/>
        </w:rPr>
      </w:pPr>
      <w:r w:rsidRPr="008A006C">
        <w:rPr>
          <w:rFonts w:ascii="Cambria" w:hAnsi="Cambria"/>
          <w:sz w:val="22"/>
          <w:szCs w:val="22"/>
        </w:rPr>
        <w:lastRenderedPageBreak/>
        <w:t>Performed functional tests using Selenium WebDriver with data driven framework and documented results in a database.</w:t>
      </w:r>
    </w:p>
    <w:p w14:paraId="30E4E3E0" w14:textId="2B7B1C6A" w:rsidR="00EF6CB3" w:rsidRPr="008A006C" w:rsidRDefault="00EF6CB3" w:rsidP="00EF6CB3">
      <w:pPr>
        <w:numPr>
          <w:ilvl w:val="0"/>
          <w:numId w:val="1"/>
        </w:numPr>
        <w:shd w:val="clear" w:color="auto" w:fill="FFFFFF"/>
        <w:suppressAutoHyphens/>
        <w:jc w:val="both"/>
        <w:rPr>
          <w:rFonts w:ascii="Cambria" w:hAnsi="Cambria"/>
          <w:sz w:val="22"/>
          <w:szCs w:val="22"/>
        </w:rPr>
      </w:pPr>
      <w:r w:rsidRPr="008A006C">
        <w:rPr>
          <w:rFonts w:ascii="Cambria" w:hAnsi="Cambria"/>
          <w:color w:val="000000"/>
          <w:sz w:val="22"/>
          <w:szCs w:val="22"/>
        </w:rPr>
        <w:t>Hands on experience in Guidewire and Policy Center Selenium WebDriver Automated testing &amp; Frameworks, Page Objects &amp; Hybrid Frameworks, TDD, BDD (Cucumber) Web testing, Functional testing &amp;</w:t>
      </w:r>
      <w:r w:rsidRPr="008A006C">
        <w:rPr>
          <w:rFonts w:ascii="Cambria" w:hAnsi="Cambria"/>
          <w:sz w:val="22"/>
          <w:szCs w:val="22"/>
        </w:rPr>
        <w:t>Define the Strategy</w:t>
      </w:r>
    </w:p>
    <w:p w14:paraId="42ED0A8B" w14:textId="77777777" w:rsidR="00CB469B" w:rsidRPr="008A006C" w:rsidRDefault="00CE56EF">
      <w:pPr>
        <w:numPr>
          <w:ilvl w:val="0"/>
          <w:numId w:val="1"/>
        </w:numPr>
        <w:pBdr>
          <w:top w:val="nil"/>
          <w:left w:val="nil"/>
          <w:bottom w:val="nil"/>
          <w:right w:val="nil"/>
          <w:between w:val="nil"/>
        </w:pBdr>
        <w:spacing w:line="312" w:lineRule="auto"/>
        <w:rPr>
          <w:rFonts w:ascii="Cambria" w:hAnsi="Cambria"/>
          <w:color w:val="000000"/>
          <w:sz w:val="22"/>
          <w:szCs w:val="22"/>
        </w:rPr>
      </w:pPr>
      <w:r w:rsidRPr="008A006C">
        <w:rPr>
          <w:rFonts w:ascii="Cambria" w:hAnsi="Cambria"/>
          <w:color w:val="000000"/>
          <w:sz w:val="22"/>
          <w:szCs w:val="22"/>
        </w:rPr>
        <w:t xml:space="preserve">Validate the functionality of online banking features, such as Business account services, commercial credit and corporate lending, cash management, trade finance. </w:t>
      </w:r>
    </w:p>
    <w:p w14:paraId="1ABA57FB" w14:textId="57E09D40"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Test Case Preparation and Peer review of test cases.</w:t>
      </w:r>
    </w:p>
    <w:p w14:paraId="5EFD74EB" w14:textId="09E5F810" w:rsidR="00CE56EF"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Mention your proficiency level with JMeter, such as basic, intermediate, or advanced.</w:t>
      </w:r>
    </w:p>
    <w:p w14:paraId="79CDF7B8"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Interacting with Development Team on daily bases to discuss the defects and fixes.</w:t>
      </w:r>
    </w:p>
    <w:p w14:paraId="6DA54F3E"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Involved in build verification &amp; test scripts for the new builds. </w:t>
      </w:r>
    </w:p>
    <w:p w14:paraId="79DDF209"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Participate in Daily scrums, sprint planning and retro meetings. </w:t>
      </w:r>
    </w:p>
    <w:p w14:paraId="529B2E7E"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Verified the scenarios and prepared the test data for UAT. </w:t>
      </w:r>
    </w:p>
    <w:p w14:paraId="26536EEB"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Executed scenarios and logged defects for UAT Testing phase.</w:t>
      </w:r>
    </w:p>
    <w:p w14:paraId="69D2EA5C"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Gone through the Functional Specification (High-level stories) and implemented their technical aspect in System and Integration testing.</w:t>
      </w:r>
    </w:p>
    <w:p w14:paraId="5B75C614" w14:textId="77777777" w:rsidR="00CB469B" w:rsidRPr="008A006C" w:rsidRDefault="00CE56EF">
      <w:pPr>
        <w:numPr>
          <w:ilvl w:val="0"/>
          <w:numId w:val="1"/>
        </w:numPr>
        <w:pBdr>
          <w:top w:val="single" w:sz="4" w:space="0" w:color="D9D9E3"/>
          <w:left w:val="single" w:sz="4" w:space="0" w:color="D9D9E3"/>
          <w:bottom w:val="single" w:sz="4" w:space="0" w:color="D9D9E3"/>
          <w:right w:val="single" w:sz="4" w:space="0" w:color="D9D9E3"/>
          <w:between w:val="nil"/>
        </w:pBdr>
        <w:shd w:val="clear" w:color="auto" w:fill="F7F7F8"/>
        <w:spacing w:after="200" w:line="276" w:lineRule="auto"/>
        <w:rPr>
          <w:rFonts w:ascii="Cambria" w:hAnsi="Cambria"/>
          <w:color w:val="000000"/>
          <w:sz w:val="22"/>
          <w:szCs w:val="22"/>
        </w:rPr>
      </w:pPr>
      <w:r w:rsidRPr="008A006C">
        <w:rPr>
          <w:rFonts w:ascii="Cambria" w:hAnsi="Cambria"/>
          <w:color w:val="000000"/>
          <w:sz w:val="22"/>
          <w:szCs w:val="22"/>
        </w:rPr>
        <w:t>Validated the functionality of online banking features, such as account balance inquiries, fund transfers, bill payments, and mobile check deposits. - Ensure that the login/authentication process is secure and user-friendly. - Test the responsiveness of the platform across different devices and browsers.</w:t>
      </w:r>
    </w:p>
    <w:p w14:paraId="503CD45E" w14:textId="77777777" w:rsidR="00CB469B" w:rsidRPr="008A006C" w:rsidRDefault="00CE56EF">
      <w:pPr>
        <w:numPr>
          <w:ilvl w:val="0"/>
          <w:numId w:val="1"/>
        </w:numPr>
        <w:pBdr>
          <w:top w:val="single" w:sz="4" w:space="0" w:color="D9D9E3"/>
          <w:left w:val="single" w:sz="4" w:space="0" w:color="D9D9E3"/>
          <w:bottom w:val="single" w:sz="4" w:space="0" w:color="D9D9E3"/>
          <w:right w:val="single" w:sz="4" w:space="0" w:color="D9D9E3"/>
          <w:between w:val="nil"/>
        </w:pBdr>
        <w:shd w:val="clear" w:color="auto" w:fill="F7F7F8"/>
        <w:spacing w:after="200" w:line="276" w:lineRule="auto"/>
        <w:rPr>
          <w:rFonts w:ascii="Cambria" w:hAnsi="Cambria"/>
          <w:color w:val="000000"/>
          <w:sz w:val="22"/>
          <w:szCs w:val="22"/>
        </w:rPr>
      </w:pPr>
      <w:r w:rsidRPr="008A006C">
        <w:rPr>
          <w:rFonts w:ascii="Cambria" w:hAnsi="Cambria"/>
          <w:color w:val="000000"/>
          <w:sz w:val="22"/>
          <w:szCs w:val="22"/>
        </w:rPr>
        <w:t>Verified that ATMs dispense the correct amount of cash and provide receipts. - Ensure that ATMs accept deposits accurately and update account balances promptly. - Test the security of ATM transactions and card PIN changes</w:t>
      </w:r>
    </w:p>
    <w:p w14:paraId="48ABF197"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Verify the accuracy of the online account opening process, including identity verification and document uploads.</w:t>
      </w:r>
    </w:p>
    <w:p w14:paraId="076006B9"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Validated the security of transactions conducted through digital channels, including encryption and multi-factor authentication.</w:t>
      </w:r>
    </w:p>
    <w:p w14:paraId="09EEAB05"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in commercial banking like Business account services, commercial credit.</w:t>
      </w:r>
    </w:p>
    <w:p w14:paraId="2423A10E"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Validate the underwriting process for corporate loans, including credit analysis and risk assessment.</w:t>
      </w:r>
    </w:p>
    <w:p w14:paraId="05E65F72" w14:textId="566A3003"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Test cash management services for large corporate clients, including account reconciliation, disbursement services, and fraud detection.</w:t>
      </w:r>
    </w:p>
    <w:p w14:paraId="42C0D7C1" w14:textId="346D04EA" w:rsidR="00CE56EF"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Familiarity with JMeter plugins for extended functionalities like custom samplers, assertions, and data analysis.</w:t>
      </w:r>
    </w:p>
    <w:p w14:paraId="01E0A6B3" w14:textId="09A819ED" w:rsidR="00CB469B" w:rsidRDefault="00CE56EF" w:rsidP="00D26E0E">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Validated the accuracy of trade finance transactions, including letters of credit and documentary collections.</w:t>
      </w:r>
    </w:p>
    <w:p w14:paraId="6B032D15" w14:textId="77777777" w:rsidR="00D26E0E" w:rsidRPr="00D26E0E" w:rsidRDefault="00D26E0E" w:rsidP="00D26E0E">
      <w:pPr>
        <w:pBdr>
          <w:top w:val="nil"/>
          <w:left w:val="nil"/>
          <w:bottom w:val="nil"/>
          <w:right w:val="nil"/>
          <w:between w:val="nil"/>
        </w:pBdr>
        <w:ind w:left="720"/>
        <w:jc w:val="both"/>
        <w:rPr>
          <w:rFonts w:ascii="Cambria" w:hAnsi="Cambria"/>
          <w:color w:val="000000"/>
          <w:sz w:val="22"/>
          <w:szCs w:val="22"/>
        </w:rPr>
      </w:pPr>
    </w:p>
    <w:p w14:paraId="046169C4" w14:textId="10F7550B" w:rsidR="00CB469B" w:rsidRPr="008A006C" w:rsidRDefault="00000000">
      <w:pPr>
        <w:pBdr>
          <w:top w:val="nil"/>
          <w:left w:val="nil"/>
          <w:bottom w:val="nil"/>
          <w:right w:val="nil"/>
          <w:between w:val="nil"/>
        </w:pBdr>
        <w:jc w:val="both"/>
        <w:rPr>
          <w:rFonts w:ascii="Cambria" w:hAnsi="Cambria"/>
          <w:b/>
          <w:color w:val="000000"/>
          <w:sz w:val="22"/>
          <w:szCs w:val="22"/>
        </w:rPr>
      </w:pPr>
      <w:r>
        <w:rPr>
          <w:rFonts w:ascii="Cambria" w:hAnsi="Cambria"/>
          <w:b/>
          <w:color w:val="000000"/>
          <w:sz w:val="22"/>
          <w:szCs w:val="22"/>
        </w:rPr>
        <w:pict w14:anchorId="3D192249">
          <v:rect id="_x0000_i1026" style="width:0;height:1.5pt" o:hralign="center" o:hrstd="t" o:hr="t" fillcolor="#a0a0a0" stroked="f"/>
        </w:pict>
      </w:r>
    </w:p>
    <w:p w14:paraId="5A2E659C" w14:textId="0B06926A" w:rsidR="00D26E0E" w:rsidRPr="008A006C" w:rsidRDefault="00CE56EF" w:rsidP="00D26E0E">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Client Name: CIBC (Canadian Imperial Banking of Commerce)</w:t>
      </w:r>
      <w:r w:rsidR="00D26E0E">
        <w:rPr>
          <w:rFonts w:ascii="Cambria" w:hAnsi="Cambria"/>
          <w:b/>
          <w:color w:val="000000"/>
          <w:sz w:val="22"/>
          <w:szCs w:val="22"/>
        </w:rPr>
        <w:t xml:space="preserve">                                                     </w:t>
      </w:r>
      <w:r w:rsidR="00D26E0E" w:rsidRPr="008A006C">
        <w:rPr>
          <w:rFonts w:ascii="Cambria" w:hAnsi="Cambria"/>
          <w:b/>
          <w:color w:val="000000"/>
          <w:sz w:val="22"/>
          <w:szCs w:val="22"/>
        </w:rPr>
        <w:t>Jan 2022 to Dec 2022</w:t>
      </w:r>
    </w:p>
    <w:p w14:paraId="4C6EBBA9"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Project:  CIBC Bank-Chatbot</w:t>
      </w:r>
    </w:p>
    <w:p w14:paraId="4F222C1E"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Position: Senior Test Engineer</w:t>
      </w:r>
    </w:p>
    <w:p w14:paraId="20F90B7E" w14:textId="77777777" w:rsidR="00D26E0E" w:rsidRDefault="00D26E0E">
      <w:pPr>
        <w:jc w:val="both"/>
        <w:rPr>
          <w:rFonts w:ascii="Cambria" w:hAnsi="Cambria"/>
          <w:b/>
          <w:sz w:val="22"/>
          <w:szCs w:val="22"/>
          <w:highlight w:val="white"/>
        </w:rPr>
      </w:pPr>
    </w:p>
    <w:p w14:paraId="6D03600D" w14:textId="162B94D2" w:rsidR="00CB469B" w:rsidRPr="008A006C" w:rsidRDefault="00CE56EF">
      <w:pPr>
        <w:jc w:val="both"/>
        <w:rPr>
          <w:rFonts w:ascii="Cambria" w:hAnsi="Cambria"/>
          <w:b/>
          <w:sz w:val="22"/>
          <w:szCs w:val="22"/>
          <w:highlight w:val="white"/>
        </w:rPr>
      </w:pPr>
      <w:r w:rsidRPr="008A006C">
        <w:rPr>
          <w:rFonts w:ascii="Cambria" w:hAnsi="Cambria"/>
          <w:b/>
          <w:sz w:val="22"/>
          <w:szCs w:val="22"/>
          <w:highlight w:val="white"/>
        </w:rPr>
        <w:t>Responsibilities:</w:t>
      </w:r>
    </w:p>
    <w:p w14:paraId="3588B4CE"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Actively interacted with the Business Analyst and the developers in the agile team to understand and identify the test scenarios.</w:t>
      </w:r>
    </w:p>
    <w:p w14:paraId="588D13D5"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 xml:space="preserve">Created Test Strategy, Test Plan and Test Cases. </w:t>
      </w:r>
    </w:p>
    <w:p w14:paraId="373EB9C8" w14:textId="55625CF9"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Analyzing feasibility of automation of test scripts.</w:t>
      </w:r>
    </w:p>
    <w:p w14:paraId="39959FBD" w14:textId="63B804A2" w:rsidR="00CE56EF"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Skilled in documenting JMeter test plans, results, and recommendations for stakeholders and management.</w:t>
      </w:r>
    </w:p>
    <w:p w14:paraId="7C69FA9B"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Helping Business Line in Test Data preparation in Integration and UAT environment.</w:t>
      </w:r>
    </w:p>
    <w:p w14:paraId="08BFFB0E"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Validated the Native application in Android and iOS.</w:t>
      </w:r>
    </w:p>
    <w:p w14:paraId="480F0D8B"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Test Case Preparation and Peer review of test cases.</w:t>
      </w:r>
    </w:p>
    <w:p w14:paraId="048775F3"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Interacting with Development Team on daily basis to discuss the defects and fixes.</w:t>
      </w:r>
    </w:p>
    <w:p w14:paraId="5BC4A6B2"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Reporting daily testing status report Attending Daily Stand-up meeting/Scrum calls/Defects status call etc.</w:t>
      </w:r>
    </w:p>
    <w:p w14:paraId="223BD614"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Record or write your test script to perform various actions on the application.</w:t>
      </w:r>
    </w:p>
    <w:p w14:paraId="6C9087D1"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lastRenderedPageBreak/>
        <w:t>Insert checkpoints, output values, or custom validation code at appropriate points in your script to validate the application's behavior.</w:t>
      </w:r>
    </w:p>
    <w:p w14:paraId="7FB752DC"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Configure the properties or values you want to validate within the checkpoint or output value.</w:t>
      </w:r>
    </w:p>
    <w:p w14:paraId="36F2BE87" w14:textId="61D64664"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Run the test script, and UFT will compare the actual application state with the expected results based on your validations.</w:t>
      </w:r>
    </w:p>
    <w:p w14:paraId="74575A58" w14:textId="7B527CE6" w:rsidR="00BA3534" w:rsidRPr="008A006C" w:rsidRDefault="00BA3534">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sz w:val="22"/>
          <w:szCs w:val="22"/>
        </w:rPr>
        <w:t>Created automation framework in Selenium WebDriver using behavior driven approach like Cucumber</w:t>
      </w:r>
    </w:p>
    <w:p w14:paraId="7C6F9D1D" w14:textId="087DD63A" w:rsidR="00CB469B" w:rsidRPr="008A006C" w:rsidRDefault="00CE56EF" w:rsidP="00BA3534">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UFT will generate a test report that shows the results of the validations, highlighting any discrepancies or failures.</w:t>
      </w:r>
    </w:p>
    <w:p w14:paraId="60EB6662"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 xml:space="preserve">Involved in build verification &amp; test scripts for the new builds. </w:t>
      </w:r>
    </w:p>
    <w:p w14:paraId="41C39964"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Defect tracking using ALM.</w:t>
      </w:r>
    </w:p>
    <w:p w14:paraId="07E0585D"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Gone through the Functional Specification (High-level stories) and implemented their technical aspect in System and Integration testing.</w:t>
      </w:r>
    </w:p>
    <w:p w14:paraId="44AAA2C1"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Responsible for updating automation framework to match newer requirements, create test scripts, running regression test scripts to keep application bug free.</w:t>
      </w:r>
    </w:p>
    <w:p w14:paraId="61329E14"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Verify the accuracy of the online account opening process, including identity verification and document uploads.</w:t>
      </w:r>
    </w:p>
    <w:p w14:paraId="6DE7488B"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Validates the functionality of online banking features, such as account balance inquiries, fund transfers, bill payments, and mobile check deposits.</w:t>
      </w:r>
    </w:p>
    <w:p w14:paraId="5CD6F02F" w14:textId="2E075860"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 xml:space="preserve">Involved in banking systems like Fiserv </w:t>
      </w:r>
      <w:r w:rsidR="00B515C1" w:rsidRPr="008A006C">
        <w:rPr>
          <w:rFonts w:ascii="Cambria" w:hAnsi="Cambria"/>
          <w:color w:val="000000"/>
          <w:sz w:val="22"/>
          <w:szCs w:val="22"/>
        </w:rPr>
        <w:t>Corallina</w:t>
      </w:r>
      <w:r w:rsidRPr="008A006C">
        <w:rPr>
          <w:rFonts w:ascii="Cambria" w:hAnsi="Cambria"/>
          <w:color w:val="000000"/>
          <w:sz w:val="22"/>
          <w:szCs w:val="22"/>
        </w:rPr>
        <w:t xml:space="preserve"> and Temenos T24 functions like UI Testing, security Testing, compliance testing, data validations, mobile banking testing, cross browser testing, scalability and accessibility testing, usability testing.</w:t>
      </w:r>
    </w:p>
    <w:p w14:paraId="3CC9264C" w14:textId="2596973D"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 xml:space="preserve">Validates the functionality of online banking features, such </w:t>
      </w:r>
      <w:r w:rsidR="00B515C1" w:rsidRPr="008A006C">
        <w:rPr>
          <w:rFonts w:ascii="Cambria" w:hAnsi="Cambria"/>
          <w:color w:val="000000"/>
          <w:sz w:val="22"/>
          <w:szCs w:val="22"/>
        </w:rPr>
        <w:t>as customer</w:t>
      </w:r>
      <w:r w:rsidRPr="008A006C">
        <w:rPr>
          <w:rFonts w:ascii="Cambria" w:hAnsi="Cambria"/>
          <w:color w:val="000000"/>
          <w:sz w:val="22"/>
          <w:szCs w:val="22"/>
        </w:rPr>
        <w:t xml:space="preserve"> supports, online account opening, Transaction security.</w:t>
      </w:r>
    </w:p>
    <w:p w14:paraId="1D34D794" w14:textId="4E1384BF" w:rsidR="00CE56EF"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Continuous learning and keeping up-to-date with the latest trends and updates in JMeter and performance testing methodologies.</w:t>
      </w:r>
    </w:p>
    <w:p w14:paraId="0BCF08AE" w14:textId="167E8C49"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 xml:space="preserve">Validate the functionality of online banking features, such as Business account services, commercial credit and corporate lending, cash management, trade finance. </w:t>
      </w:r>
    </w:p>
    <w:p w14:paraId="0FD89BDF" w14:textId="50D9F0D3" w:rsidR="00EF6CB3" w:rsidRPr="008A006C" w:rsidRDefault="00EF6CB3" w:rsidP="00EF6CB3">
      <w:pPr>
        <w:numPr>
          <w:ilvl w:val="0"/>
          <w:numId w:val="2"/>
        </w:numPr>
        <w:shd w:val="clear" w:color="auto" w:fill="FFFFFF"/>
        <w:ind w:left="720"/>
        <w:jc w:val="both"/>
        <w:rPr>
          <w:rFonts w:ascii="Cambria" w:hAnsi="Cambria"/>
          <w:bCs/>
          <w:sz w:val="22"/>
          <w:szCs w:val="22"/>
          <w:bdr w:val="none" w:sz="0" w:space="0" w:color="auto" w:frame="1"/>
        </w:rPr>
      </w:pPr>
      <w:r w:rsidRPr="008A006C">
        <w:rPr>
          <w:rFonts w:ascii="Cambria" w:hAnsi="Cambria"/>
          <w:bCs/>
          <w:sz w:val="22"/>
          <w:szCs w:val="22"/>
          <w:bdr w:val="none" w:sz="0" w:space="0" w:color="auto" w:frame="1"/>
        </w:rPr>
        <w:t>Expertise in developing and executing scripts using Selenium Web Driver and TestNG framework.</w:t>
      </w:r>
    </w:p>
    <w:p w14:paraId="43F72015" w14:textId="6FD4CA61" w:rsidR="00BA3534" w:rsidRPr="008A006C" w:rsidRDefault="00BA3534">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sz w:val="22"/>
          <w:szCs w:val="22"/>
        </w:rPr>
        <w:t>Developed Automation framework using Selenium Web Driver</w:t>
      </w:r>
    </w:p>
    <w:p w14:paraId="208CB13D"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Involved in commercial banking like Business account services, commercial credit.</w:t>
      </w:r>
    </w:p>
    <w:p w14:paraId="50782336"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Validate the underwriting process for corporate loans, including credit analysis and risk assessment.</w:t>
      </w:r>
    </w:p>
    <w:p w14:paraId="2BEBB558"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Test cash management services for large corporate clients, including account reconciliation, disbursement services, and fraud detection.</w:t>
      </w:r>
    </w:p>
    <w:p w14:paraId="0C98CBEF" w14:textId="77777777" w:rsidR="00CB469B" w:rsidRPr="008A006C" w:rsidRDefault="00CE56EF">
      <w:pPr>
        <w:numPr>
          <w:ilvl w:val="0"/>
          <w:numId w:val="2"/>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Validated the accuracy of trade finance transactions, including letters of credit and documentary collections.</w:t>
      </w:r>
    </w:p>
    <w:p w14:paraId="5CD456EE"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Environment:</w:t>
      </w:r>
      <w:r w:rsidRPr="008A006C">
        <w:rPr>
          <w:rFonts w:ascii="Cambria" w:hAnsi="Cambria"/>
          <w:color w:val="000000"/>
          <w:sz w:val="22"/>
          <w:szCs w:val="22"/>
        </w:rPr>
        <w:t xml:space="preserve"> Java, HTML, CSS, Selenium IDE/Webdriver, TestNG, Eclipse IDE, Junit, SVN, ALM, SOAP UI.</w:t>
      </w:r>
    </w:p>
    <w:p w14:paraId="5917D0C3" w14:textId="397D6014" w:rsidR="00CB469B" w:rsidRPr="008A006C" w:rsidRDefault="00000000">
      <w:pPr>
        <w:pBdr>
          <w:top w:val="nil"/>
          <w:left w:val="nil"/>
          <w:bottom w:val="nil"/>
          <w:right w:val="nil"/>
          <w:between w:val="nil"/>
        </w:pBdr>
        <w:jc w:val="both"/>
        <w:rPr>
          <w:rFonts w:ascii="Cambria" w:hAnsi="Cambria"/>
          <w:b/>
          <w:color w:val="000000"/>
          <w:sz w:val="22"/>
          <w:szCs w:val="22"/>
        </w:rPr>
      </w:pPr>
      <w:r>
        <w:rPr>
          <w:rFonts w:ascii="Cambria" w:hAnsi="Cambria"/>
          <w:b/>
          <w:color w:val="000000"/>
          <w:sz w:val="22"/>
          <w:szCs w:val="22"/>
        </w:rPr>
        <w:pict w14:anchorId="19DBBC2E">
          <v:rect id="_x0000_i1027" style="width:0;height:1.5pt" o:hralign="center" o:hrstd="t" o:hr="t" fillcolor="#a0a0a0" stroked="f"/>
        </w:pict>
      </w:r>
    </w:p>
    <w:p w14:paraId="30D3D6AC" w14:textId="6CCDC291" w:rsidR="00C93494" w:rsidRPr="008A006C" w:rsidRDefault="00CE56EF" w:rsidP="00C93494">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 xml:space="preserve">Client Name: CIBC (Canadian Imperial Banking of Commerce) </w:t>
      </w:r>
      <w:r w:rsidRPr="008A006C">
        <w:rPr>
          <w:rFonts w:ascii="Cambria" w:hAnsi="Cambria"/>
          <w:b/>
          <w:color w:val="000000"/>
          <w:sz w:val="22"/>
          <w:szCs w:val="22"/>
        </w:rPr>
        <w:tab/>
      </w:r>
      <w:r w:rsidRPr="008A006C">
        <w:rPr>
          <w:rFonts w:ascii="Cambria" w:hAnsi="Cambria"/>
          <w:b/>
          <w:color w:val="000000"/>
          <w:sz w:val="22"/>
          <w:szCs w:val="22"/>
        </w:rPr>
        <w:tab/>
      </w:r>
      <w:r w:rsidR="00C93494">
        <w:rPr>
          <w:rFonts w:ascii="Cambria" w:hAnsi="Cambria"/>
          <w:b/>
          <w:color w:val="000000"/>
          <w:sz w:val="22"/>
          <w:szCs w:val="22"/>
        </w:rPr>
        <w:t xml:space="preserve">                             </w:t>
      </w:r>
      <w:r w:rsidR="00C93494" w:rsidRPr="008A006C">
        <w:rPr>
          <w:rFonts w:ascii="Cambria" w:hAnsi="Cambria"/>
          <w:b/>
          <w:color w:val="000000"/>
          <w:sz w:val="22"/>
          <w:szCs w:val="22"/>
        </w:rPr>
        <w:t>Jan 2019 to Dec 2021</w:t>
      </w:r>
    </w:p>
    <w:p w14:paraId="616FA63D" w14:textId="30A59F4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Project:  Enroll and payment</w:t>
      </w:r>
    </w:p>
    <w:p w14:paraId="6C1A0349" w14:textId="77777777" w:rsidR="00887752"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Position: Senior QA Engineer</w:t>
      </w:r>
    </w:p>
    <w:p w14:paraId="22F84C45" w14:textId="77777777" w:rsidR="00887752" w:rsidRDefault="00887752">
      <w:pPr>
        <w:pBdr>
          <w:top w:val="nil"/>
          <w:left w:val="nil"/>
          <w:bottom w:val="nil"/>
          <w:right w:val="nil"/>
          <w:between w:val="nil"/>
        </w:pBdr>
        <w:jc w:val="both"/>
        <w:rPr>
          <w:rFonts w:ascii="Cambria" w:hAnsi="Cambria"/>
          <w:b/>
          <w:color w:val="000000"/>
          <w:sz w:val="22"/>
          <w:szCs w:val="22"/>
          <w:highlight w:val="white"/>
        </w:rPr>
      </w:pPr>
    </w:p>
    <w:p w14:paraId="041A6C03" w14:textId="4E300338" w:rsidR="00CB469B" w:rsidRPr="00887752"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highlight w:val="white"/>
        </w:rPr>
        <w:t>Responsibilities:</w:t>
      </w:r>
    </w:p>
    <w:p w14:paraId="04AE6D23" w14:textId="77777777" w:rsidR="00CB469B" w:rsidRPr="008A006C" w:rsidRDefault="00CE56EF">
      <w:pPr>
        <w:pBdr>
          <w:top w:val="nil"/>
          <w:left w:val="nil"/>
          <w:bottom w:val="nil"/>
          <w:right w:val="nil"/>
          <w:between w:val="nil"/>
        </w:pBdr>
        <w:jc w:val="both"/>
        <w:rPr>
          <w:rFonts w:ascii="Cambria" w:hAnsi="Cambria"/>
          <w:b/>
          <w:color w:val="000000"/>
          <w:sz w:val="22"/>
          <w:szCs w:val="22"/>
          <w:highlight w:val="white"/>
        </w:rPr>
      </w:pPr>
      <w:r w:rsidRPr="008A006C">
        <w:rPr>
          <w:rFonts w:ascii="Cambria" w:hAnsi="Cambria"/>
          <w:b/>
          <w:color w:val="000000"/>
          <w:sz w:val="22"/>
          <w:szCs w:val="22"/>
          <w:highlight w:val="white"/>
        </w:rPr>
        <w:t>As a lead</w:t>
      </w:r>
    </w:p>
    <w:p w14:paraId="329D7F9C"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Attending Daily Standup meeting/Scrum calls/Defects status call etc.</w:t>
      </w:r>
    </w:p>
    <w:p w14:paraId="5F355E76" w14:textId="03E39811"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Preparation of Test Scenarios, Test cases, involved in peer review, Giving walkthrough for Test scripts/Test Scenarios and getting approval from Clients.</w:t>
      </w:r>
    </w:p>
    <w:p w14:paraId="4D4D6A50" w14:textId="54FA0429" w:rsidR="00EF6CB3" w:rsidRPr="008A006C" w:rsidRDefault="00EF6CB3" w:rsidP="00EF6CB3">
      <w:pPr>
        <w:numPr>
          <w:ilvl w:val="0"/>
          <w:numId w:val="1"/>
        </w:numPr>
        <w:shd w:val="clear" w:color="auto" w:fill="FFFFFF"/>
        <w:jc w:val="both"/>
        <w:rPr>
          <w:rFonts w:ascii="Cambria" w:hAnsi="Cambria"/>
          <w:bCs/>
          <w:sz w:val="22"/>
          <w:szCs w:val="22"/>
          <w:bdr w:val="none" w:sz="0" w:space="0" w:color="auto" w:frame="1"/>
        </w:rPr>
      </w:pPr>
      <w:r w:rsidRPr="008A006C">
        <w:rPr>
          <w:rFonts w:ascii="Cambria" w:hAnsi="Cambria"/>
          <w:bCs/>
          <w:sz w:val="22"/>
          <w:szCs w:val="22"/>
          <w:bdr w:val="none" w:sz="0" w:space="0" w:color="auto" w:frame="1"/>
        </w:rPr>
        <w:t>Used to TestNG.xml to run Selenium tests and get TestNG reports.</w:t>
      </w:r>
    </w:p>
    <w:p w14:paraId="1D75B4A1"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Involved in build verification &amp; test scripts for the new builds </w:t>
      </w:r>
    </w:p>
    <w:p w14:paraId="479F3D35"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in new functionality, Regression Testing.</w:t>
      </w:r>
    </w:p>
    <w:p w14:paraId="42FC075A" w14:textId="5DD87BB0"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Maintaining Test cases and defect tracking using ALM.</w:t>
      </w:r>
    </w:p>
    <w:p w14:paraId="550DF12B" w14:textId="7EB65631" w:rsidR="00CE56EF"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Capability to integrate JMeter with CI/CD pipelines (e.g., Jenkins) for automated performance testing.</w:t>
      </w:r>
    </w:p>
    <w:p w14:paraId="616DD79F" w14:textId="36409510" w:rsidR="00EF6CB3" w:rsidRPr="008A006C" w:rsidRDefault="00EF6CB3">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sz w:val="22"/>
          <w:szCs w:val="22"/>
        </w:rPr>
        <w:t>Created and enhanced numerous test scripts to handle changes in the objects, in the tested application’s GUI and in the testing environment using Selenium WebDriver</w:t>
      </w:r>
    </w:p>
    <w:p w14:paraId="59B2CD27"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Participating in daily status meetings, standup meetings and submitting weekly reports.</w:t>
      </w:r>
    </w:p>
    <w:p w14:paraId="3B75399E"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Analyzed the Business Requirements and rules Involved in providing inputs to Test Plans.</w:t>
      </w:r>
    </w:p>
    <w:p w14:paraId="1B30442F"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lastRenderedPageBreak/>
        <w:t>Gone through the Functional Specification (High level stories) and implemented their technical aspect in System and Integration testing (SIT) Test cases.</w:t>
      </w:r>
    </w:p>
    <w:p w14:paraId="25B47420"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in production QA, which includes analyzing and writing test approach, test plan and test scripts</w:t>
      </w:r>
    </w:p>
    <w:p w14:paraId="16D7BA2E"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Supporting to UAT Testing whenever required to UAT team</w:t>
      </w:r>
    </w:p>
    <w:p w14:paraId="6D0E4648"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As part of Agile process both Dev team, QA Team, build deployment and environmental team are at Bull pen where we have interactions with all teams regularly when we can face any issues/Concerns to Applications</w:t>
      </w:r>
    </w:p>
    <w:p w14:paraId="57AB349C"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Involving in daily scrum calls to update work progress.</w:t>
      </w:r>
    </w:p>
    <w:p w14:paraId="5E0E39A2"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Designed and Peer reviewed /Walkthrough the test cases/Test Scenarios and getting approval from LOB.</w:t>
      </w:r>
    </w:p>
    <w:p w14:paraId="62C5EA72" w14:textId="77777777" w:rsidR="00CB469B" w:rsidRPr="008A006C" w:rsidRDefault="00CB469B">
      <w:pPr>
        <w:pBdr>
          <w:top w:val="nil"/>
          <w:left w:val="nil"/>
          <w:bottom w:val="single" w:sz="6" w:space="1" w:color="000000"/>
          <w:right w:val="nil"/>
          <w:between w:val="nil"/>
        </w:pBdr>
        <w:jc w:val="both"/>
        <w:rPr>
          <w:rFonts w:ascii="Cambria" w:hAnsi="Cambria"/>
          <w:color w:val="000000"/>
          <w:sz w:val="22"/>
          <w:szCs w:val="22"/>
        </w:rPr>
      </w:pPr>
    </w:p>
    <w:p w14:paraId="013205FF" w14:textId="2C98EEA4" w:rsidR="00326304" w:rsidRPr="008A006C" w:rsidRDefault="00CE56EF" w:rsidP="00326304">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Client Name: CGHB (Cigna Global Health Benefits)</w:t>
      </w:r>
      <w:r w:rsidRPr="008A006C">
        <w:rPr>
          <w:rFonts w:ascii="Cambria" w:hAnsi="Cambria"/>
          <w:b/>
          <w:color w:val="000000"/>
          <w:sz w:val="22"/>
          <w:szCs w:val="22"/>
        </w:rPr>
        <w:tab/>
      </w:r>
      <w:r w:rsidRPr="008A006C">
        <w:rPr>
          <w:rFonts w:ascii="Cambria" w:hAnsi="Cambria"/>
          <w:b/>
          <w:color w:val="000000"/>
          <w:sz w:val="22"/>
          <w:szCs w:val="22"/>
        </w:rPr>
        <w:tab/>
      </w:r>
      <w:r w:rsidRPr="008A006C">
        <w:rPr>
          <w:rFonts w:ascii="Cambria" w:hAnsi="Cambria"/>
          <w:b/>
          <w:color w:val="000000"/>
          <w:sz w:val="22"/>
          <w:szCs w:val="22"/>
        </w:rPr>
        <w:tab/>
      </w:r>
      <w:r w:rsidR="00326304">
        <w:rPr>
          <w:rFonts w:ascii="Cambria" w:hAnsi="Cambria"/>
          <w:b/>
          <w:color w:val="000000"/>
          <w:sz w:val="22"/>
          <w:szCs w:val="22"/>
        </w:rPr>
        <w:t xml:space="preserve">                                         </w:t>
      </w:r>
      <w:r w:rsidR="00326304" w:rsidRPr="008A006C">
        <w:rPr>
          <w:rFonts w:ascii="Cambria" w:hAnsi="Cambria"/>
          <w:b/>
          <w:color w:val="000000"/>
          <w:sz w:val="22"/>
          <w:szCs w:val="22"/>
        </w:rPr>
        <w:t>May 2015 to Nov 2018</w:t>
      </w:r>
    </w:p>
    <w:p w14:paraId="51727839"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Project:  Master Client Database</w:t>
      </w:r>
    </w:p>
    <w:p w14:paraId="2F7B046A"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 xml:space="preserve">Position: Sr. Software Engineer </w:t>
      </w:r>
    </w:p>
    <w:p w14:paraId="00ACD414" w14:textId="77777777" w:rsidR="00326304" w:rsidRDefault="00326304">
      <w:pPr>
        <w:pBdr>
          <w:top w:val="nil"/>
          <w:left w:val="nil"/>
          <w:bottom w:val="nil"/>
          <w:right w:val="nil"/>
          <w:between w:val="nil"/>
        </w:pBdr>
        <w:jc w:val="both"/>
        <w:rPr>
          <w:rFonts w:ascii="Cambria" w:hAnsi="Cambria"/>
          <w:b/>
          <w:color w:val="000000"/>
          <w:sz w:val="22"/>
          <w:szCs w:val="22"/>
        </w:rPr>
      </w:pPr>
    </w:p>
    <w:p w14:paraId="1D652AF4" w14:textId="0207CF6A"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Responsibilities:</w:t>
      </w:r>
      <w:r w:rsidRPr="008A006C">
        <w:rPr>
          <w:rFonts w:ascii="Cambria" w:hAnsi="Cambria"/>
          <w:b/>
          <w:color w:val="000000"/>
          <w:sz w:val="22"/>
          <w:szCs w:val="22"/>
        </w:rPr>
        <w:tab/>
      </w:r>
    </w:p>
    <w:p w14:paraId="4D2DA151" w14:textId="4283B4BF"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Preparation of Test Scenarios, Test cases, </w:t>
      </w:r>
      <w:r w:rsidR="00B515C1" w:rsidRPr="008A006C">
        <w:rPr>
          <w:rFonts w:ascii="Cambria" w:hAnsi="Cambria"/>
          <w:color w:val="000000"/>
          <w:sz w:val="22"/>
          <w:szCs w:val="22"/>
        </w:rPr>
        <w:t>involved</w:t>
      </w:r>
      <w:r w:rsidRPr="008A006C">
        <w:rPr>
          <w:rFonts w:ascii="Cambria" w:hAnsi="Cambria"/>
          <w:color w:val="000000"/>
          <w:sz w:val="22"/>
          <w:szCs w:val="22"/>
        </w:rPr>
        <w:t xml:space="preserve"> in peer review, Giving walkthrough for Test scripts/Test Scenarios and getting approval from Clients.</w:t>
      </w:r>
    </w:p>
    <w:p w14:paraId="51B9C9F8" w14:textId="655AD410" w:rsidR="00EF6CB3" w:rsidRPr="008A006C" w:rsidRDefault="00EF6CB3" w:rsidP="00EF6CB3">
      <w:pPr>
        <w:widowControl w:val="0"/>
        <w:numPr>
          <w:ilvl w:val="0"/>
          <w:numId w:val="1"/>
        </w:numPr>
        <w:autoSpaceDE w:val="0"/>
        <w:autoSpaceDN w:val="0"/>
        <w:adjustRightInd w:val="0"/>
        <w:jc w:val="both"/>
        <w:rPr>
          <w:rFonts w:ascii="Cambria" w:hAnsi="Cambria"/>
          <w:sz w:val="22"/>
          <w:szCs w:val="22"/>
        </w:rPr>
      </w:pPr>
      <w:r w:rsidRPr="008A006C">
        <w:rPr>
          <w:rFonts w:ascii="Cambria" w:hAnsi="Cambria"/>
          <w:sz w:val="22"/>
          <w:szCs w:val="22"/>
        </w:rPr>
        <w:t>Designed and implemented automation scripts using Selenium IDE and Selenium Webdriver</w:t>
      </w:r>
    </w:p>
    <w:p w14:paraId="6A926F9F"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Participating in daily status meetings, standup meetings and submitted weekly reports.</w:t>
      </w:r>
    </w:p>
    <w:p w14:paraId="0ED126BE"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Analyzed the Business Requirements and Rules in Involved in providing inputs to Test Plans.</w:t>
      </w:r>
    </w:p>
    <w:p w14:paraId="08C803CB"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Gone through the Functional Specification (High level stories) and implemented their technical aspect in System and Integration testing (SIT) Test cases.</w:t>
      </w:r>
    </w:p>
    <w:p w14:paraId="7C464222"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Involved in production QA, which includes analyzing and writing test approach, test plan and test scripts</w:t>
      </w:r>
    </w:p>
    <w:p w14:paraId="2E6405D1" w14:textId="4A0BD45F"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Supporting </w:t>
      </w:r>
      <w:r w:rsidR="00B515C1" w:rsidRPr="008A006C">
        <w:rPr>
          <w:rFonts w:ascii="Cambria" w:hAnsi="Cambria"/>
          <w:color w:val="000000"/>
          <w:sz w:val="22"/>
          <w:szCs w:val="22"/>
        </w:rPr>
        <w:t>to UAT</w:t>
      </w:r>
      <w:r w:rsidRPr="008A006C">
        <w:rPr>
          <w:rFonts w:ascii="Cambria" w:hAnsi="Cambria"/>
          <w:color w:val="000000"/>
          <w:sz w:val="22"/>
          <w:szCs w:val="22"/>
        </w:rPr>
        <w:t xml:space="preserve"> Testing whenever required to UAT team</w:t>
      </w:r>
    </w:p>
    <w:p w14:paraId="4E3FF951" w14:textId="74CA00AE"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 xml:space="preserve">As part of Agile process both Dev team, QA </w:t>
      </w:r>
      <w:r w:rsidR="00B515C1" w:rsidRPr="008A006C">
        <w:rPr>
          <w:rFonts w:ascii="Cambria" w:hAnsi="Cambria"/>
          <w:color w:val="000000"/>
          <w:sz w:val="22"/>
          <w:szCs w:val="22"/>
        </w:rPr>
        <w:t>Team, build</w:t>
      </w:r>
      <w:r w:rsidRPr="008A006C">
        <w:rPr>
          <w:rFonts w:ascii="Cambria" w:hAnsi="Cambria"/>
          <w:color w:val="000000"/>
          <w:sz w:val="22"/>
          <w:szCs w:val="22"/>
        </w:rPr>
        <w:t xml:space="preserve"> deployment and environmental team are at Bull pen where we have interactions with all teams regularly when we can face any issues/Concerns to Applications</w:t>
      </w:r>
    </w:p>
    <w:p w14:paraId="074C82D4"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Involving in daily scrum calls to update work progress.</w:t>
      </w:r>
    </w:p>
    <w:p w14:paraId="1D43AFCC" w14:textId="77777777" w:rsidR="00CB469B" w:rsidRPr="008A006C" w:rsidRDefault="00CE56EF">
      <w:pPr>
        <w:numPr>
          <w:ilvl w:val="0"/>
          <w:numId w:val="1"/>
        </w:numPr>
        <w:pBdr>
          <w:top w:val="nil"/>
          <w:left w:val="nil"/>
          <w:bottom w:val="nil"/>
          <w:right w:val="nil"/>
          <w:between w:val="nil"/>
        </w:pBdr>
        <w:jc w:val="both"/>
        <w:rPr>
          <w:rFonts w:ascii="Cambria" w:hAnsi="Cambria"/>
          <w:color w:val="000000"/>
          <w:sz w:val="22"/>
          <w:szCs w:val="22"/>
        </w:rPr>
      </w:pPr>
      <w:r w:rsidRPr="008A006C">
        <w:rPr>
          <w:rFonts w:ascii="Cambria" w:hAnsi="Cambria"/>
          <w:color w:val="000000"/>
          <w:sz w:val="22"/>
          <w:szCs w:val="22"/>
        </w:rPr>
        <w:t>Designed and Peer reviewed /Walkthrough the test cases/Test Scenarios and getting approval from LOB.</w:t>
      </w:r>
    </w:p>
    <w:p w14:paraId="48BBE21A" w14:textId="77777777" w:rsidR="00CB469B" w:rsidRPr="008A006C" w:rsidRDefault="00CB469B">
      <w:pPr>
        <w:pBdr>
          <w:top w:val="nil"/>
          <w:left w:val="nil"/>
          <w:bottom w:val="single" w:sz="6" w:space="1" w:color="000000"/>
          <w:right w:val="nil"/>
          <w:between w:val="nil"/>
        </w:pBdr>
        <w:jc w:val="both"/>
        <w:rPr>
          <w:rFonts w:ascii="Cambria" w:hAnsi="Cambria"/>
          <w:color w:val="000000"/>
          <w:sz w:val="22"/>
          <w:szCs w:val="22"/>
        </w:rPr>
      </w:pPr>
    </w:p>
    <w:p w14:paraId="502BD9FB" w14:textId="0316E572" w:rsidR="004A2294" w:rsidRPr="008A006C" w:rsidRDefault="00CE56EF" w:rsidP="004A2294">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Client Name: Bank of America, Chicago IL</w:t>
      </w:r>
      <w:r w:rsidRPr="008A006C">
        <w:rPr>
          <w:rFonts w:ascii="Cambria" w:hAnsi="Cambria"/>
          <w:b/>
          <w:color w:val="000000"/>
          <w:sz w:val="22"/>
          <w:szCs w:val="22"/>
        </w:rPr>
        <w:tab/>
      </w:r>
      <w:r w:rsidRPr="008A006C">
        <w:rPr>
          <w:rFonts w:ascii="Cambria" w:hAnsi="Cambria"/>
          <w:b/>
          <w:color w:val="000000"/>
          <w:sz w:val="22"/>
          <w:szCs w:val="22"/>
        </w:rPr>
        <w:tab/>
      </w:r>
      <w:r w:rsidR="004A2294">
        <w:rPr>
          <w:rFonts w:ascii="Cambria" w:hAnsi="Cambria"/>
          <w:b/>
          <w:color w:val="000000"/>
          <w:sz w:val="22"/>
          <w:szCs w:val="22"/>
        </w:rPr>
        <w:t xml:space="preserve">                                                                      </w:t>
      </w:r>
      <w:r w:rsidR="004A2294" w:rsidRPr="008A006C">
        <w:rPr>
          <w:rFonts w:ascii="Cambria" w:hAnsi="Cambria"/>
          <w:b/>
          <w:color w:val="000000"/>
          <w:sz w:val="22"/>
          <w:szCs w:val="22"/>
        </w:rPr>
        <w:t>Aug 2011 to Dec 2012</w:t>
      </w:r>
    </w:p>
    <w:p w14:paraId="318B7048"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Project: Medical Claim Gen</w:t>
      </w:r>
    </w:p>
    <w:p w14:paraId="4D5F5305"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 xml:space="preserve">Position: QA Engineer </w:t>
      </w:r>
    </w:p>
    <w:p w14:paraId="58A82CE2" w14:textId="77777777" w:rsidR="00A04C38" w:rsidRDefault="00A04C38">
      <w:pPr>
        <w:pBdr>
          <w:top w:val="nil"/>
          <w:left w:val="nil"/>
          <w:bottom w:val="nil"/>
          <w:right w:val="nil"/>
          <w:between w:val="nil"/>
        </w:pBdr>
        <w:jc w:val="both"/>
        <w:rPr>
          <w:rFonts w:ascii="Cambria" w:hAnsi="Cambria"/>
          <w:b/>
          <w:color w:val="000000"/>
          <w:sz w:val="22"/>
          <w:szCs w:val="22"/>
        </w:rPr>
      </w:pPr>
    </w:p>
    <w:p w14:paraId="5D00D0FD" w14:textId="7565ACEE"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Responsibilities:</w:t>
      </w:r>
      <w:r w:rsidRPr="008A006C">
        <w:rPr>
          <w:rFonts w:ascii="Cambria" w:hAnsi="Cambria"/>
          <w:b/>
          <w:color w:val="000000"/>
          <w:sz w:val="22"/>
          <w:szCs w:val="22"/>
        </w:rPr>
        <w:tab/>
      </w:r>
    </w:p>
    <w:p w14:paraId="035E6284"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 xml:space="preserve">Gathering Business Requirements from the client. </w:t>
      </w:r>
    </w:p>
    <w:p w14:paraId="56F604F2"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 xml:space="preserve">Coordinating with offshore and status reporting to achieve successful construction and completion of project. </w:t>
      </w:r>
    </w:p>
    <w:p w14:paraId="37288B16"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Validating the technical components involved and consistency of the application.</w:t>
      </w:r>
    </w:p>
    <w:p w14:paraId="296C964C" w14:textId="3021E73B"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Analyzing feasibility of automation of test scripts.</w:t>
      </w:r>
    </w:p>
    <w:p w14:paraId="1FB091B6" w14:textId="2648FCE0" w:rsidR="00EF6CB3" w:rsidRPr="008A006C" w:rsidRDefault="00EF6CB3" w:rsidP="00EF6CB3">
      <w:pPr>
        <w:widowControl w:val="0"/>
        <w:numPr>
          <w:ilvl w:val="0"/>
          <w:numId w:val="4"/>
        </w:numPr>
        <w:autoSpaceDE w:val="0"/>
        <w:autoSpaceDN w:val="0"/>
        <w:adjustRightInd w:val="0"/>
        <w:ind w:left="720"/>
        <w:jc w:val="both"/>
        <w:rPr>
          <w:rFonts w:ascii="Cambria" w:hAnsi="Cambria"/>
          <w:sz w:val="22"/>
          <w:szCs w:val="22"/>
        </w:rPr>
      </w:pPr>
      <w:r w:rsidRPr="008A006C">
        <w:rPr>
          <w:rFonts w:ascii="Cambria" w:hAnsi="Cambria"/>
          <w:sz w:val="22"/>
          <w:szCs w:val="22"/>
        </w:rPr>
        <w:t>Wrote highly efficient and maintainable Java code to develop Page Objects using the Selenium Framework.</w:t>
      </w:r>
    </w:p>
    <w:p w14:paraId="45CEAA24"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Creating test automation scripts for desktop browsers and unit testing them.</w:t>
      </w:r>
    </w:p>
    <w:p w14:paraId="2461FA53"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Reporting and tracking of bugs found via automation.</w:t>
      </w:r>
    </w:p>
    <w:p w14:paraId="5DCD146C"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Maintenance of the automation script to adapt to new requirements.</w:t>
      </w:r>
    </w:p>
    <w:p w14:paraId="1F955E02"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Collecting metrics and provide appropriate corrective actions based on metrics findings.</w:t>
      </w:r>
    </w:p>
    <w:p w14:paraId="40444659"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Quality Assurance for offshore deliverables including tracking and reporting of metrics and SLA tracking.</w:t>
      </w:r>
    </w:p>
    <w:p w14:paraId="164B9316"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Responsible for variation and change management activities during the project.</w:t>
      </w:r>
    </w:p>
    <w:p w14:paraId="6C5662CB"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Works with Project Managers closely to understand the project schedules/Milestones and resource allocations for the project.</w:t>
      </w:r>
    </w:p>
    <w:p w14:paraId="4919019A" w14:textId="77777777" w:rsidR="00CB469B" w:rsidRPr="008A006C" w:rsidRDefault="00CE56EF">
      <w:pPr>
        <w:numPr>
          <w:ilvl w:val="0"/>
          <w:numId w:val="4"/>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Provides effective communication to PM/Managements regarding Risk/ issues and status update, in all the phases.</w:t>
      </w:r>
    </w:p>
    <w:p w14:paraId="5F5F5486"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Environment</w:t>
      </w:r>
      <w:r w:rsidRPr="008A006C">
        <w:rPr>
          <w:rFonts w:ascii="Cambria" w:hAnsi="Cambria"/>
          <w:color w:val="000000"/>
          <w:sz w:val="22"/>
          <w:szCs w:val="22"/>
        </w:rPr>
        <w:t xml:space="preserve">: Microsoft Windows 7, Java, Java Script, Groovy Script, Selenium, Appium, STS, Perfecto mobile, Soap UI, Eclipse, Jenkins. </w:t>
      </w:r>
    </w:p>
    <w:p w14:paraId="673A81E0" w14:textId="77777777" w:rsidR="00CB469B" w:rsidRPr="008A006C" w:rsidRDefault="00CB469B">
      <w:pPr>
        <w:pBdr>
          <w:top w:val="nil"/>
          <w:left w:val="nil"/>
          <w:bottom w:val="single" w:sz="6" w:space="1" w:color="000000"/>
          <w:right w:val="nil"/>
          <w:between w:val="nil"/>
        </w:pBdr>
        <w:jc w:val="both"/>
        <w:rPr>
          <w:rFonts w:ascii="Cambria" w:hAnsi="Cambria"/>
          <w:color w:val="000000"/>
          <w:sz w:val="22"/>
          <w:szCs w:val="22"/>
        </w:rPr>
      </w:pPr>
    </w:p>
    <w:p w14:paraId="4A956F7A" w14:textId="54CA7134"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Client Name: Bank of America, NY</w:t>
      </w:r>
      <w:r w:rsidRPr="008A006C">
        <w:rPr>
          <w:rFonts w:ascii="Cambria" w:hAnsi="Cambria"/>
          <w:b/>
          <w:color w:val="000000"/>
          <w:sz w:val="22"/>
          <w:szCs w:val="22"/>
        </w:rPr>
        <w:tab/>
      </w:r>
      <w:r w:rsidRPr="008A006C">
        <w:rPr>
          <w:rFonts w:ascii="Cambria" w:hAnsi="Cambria"/>
          <w:b/>
          <w:color w:val="000000"/>
          <w:sz w:val="22"/>
          <w:szCs w:val="22"/>
        </w:rPr>
        <w:tab/>
      </w:r>
      <w:r w:rsidR="008A006C">
        <w:rPr>
          <w:rFonts w:ascii="Cambria" w:hAnsi="Cambria"/>
          <w:b/>
          <w:color w:val="000000"/>
          <w:sz w:val="22"/>
          <w:szCs w:val="22"/>
        </w:rPr>
        <w:t xml:space="preserve">                                                                                        </w:t>
      </w:r>
      <w:r w:rsidR="008A006C" w:rsidRPr="008A006C">
        <w:rPr>
          <w:rFonts w:ascii="Cambria" w:hAnsi="Cambria"/>
          <w:b/>
          <w:color w:val="000000"/>
          <w:sz w:val="22"/>
          <w:szCs w:val="22"/>
        </w:rPr>
        <w:t>Oct 2008 to July 2011</w:t>
      </w:r>
    </w:p>
    <w:p w14:paraId="478499C4"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Project: Profit and Loss</w:t>
      </w:r>
    </w:p>
    <w:p w14:paraId="450BC6ED" w14:textId="77777777" w:rsidR="00CB469B" w:rsidRPr="008A006C" w:rsidRDefault="00CE56EF">
      <w:p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lastRenderedPageBreak/>
        <w:t>Position: Quality Assurance Engineer</w:t>
      </w:r>
    </w:p>
    <w:p w14:paraId="6FDB39F4"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Responsibilities:</w:t>
      </w:r>
    </w:p>
    <w:p w14:paraId="484B26E6" w14:textId="77777777"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Gathering Business Requirements in the form of High-Level Design document and UML diagrams.</w:t>
      </w:r>
    </w:p>
    <w:p w14:paraId="062016B5" w14:textId="66A36632"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Implementing the business requirements.</w:t>
      </w:r>
    </w:p>
    <w:p w14:paraId="25946EC6" w14:textId="358D32B2" w:rsidR="00EF6CB3" w:rsidRPr="008A006C" w:rsidRDefault="00EF6CB3">
      <w:pPr>
        <w:numPr>
          <w:ilvl w:val="0"/>
          <w:numId w:val="5"/>
        </w:numPr>
        <w:pBdr>
          <w:top w:val="nil"/>
          <w:left w:val="nil"/>
          <w:bottom w:val="nil"/>
          <w:right w:val="nil"/>
          <w:between w:val="nil"/>
        </w:pBdr>
        <w:ind w:left="720"/>
        <w:jc w:val="both"/>
        <w:rPr>
          <w:rFonts w:ascii="Cambria" w:hAnsi="Cambria"/>
          <w:color w:val="000000"/>
          <w:sz w:val="22"/>
          <w:szCs w:val="22"/>
        </w:rPr>
      </w:pPr>
      <w:r w:rsidRPr="008A006C">
        <w:rPr>
          <w:rStyle w:val="None"/>
          <w:rFonts w:ascii="Cambria" w:hAnsi="Cambria"/>
        </w:rPr>
        <w:t xml:space="preserve">Executed automation scripts in </w:t>
      </w:r>
      <w:r w:rsidRPr="008A006C">
        <w:rPr>
          <w:rStyle w:val="Hyperlink0"/>
          <w:rFonts w:ascii="Cambria" w:eastAsia="Arial Unicode MS" w:hAnsi="Cambria"/>
        </w:rPr>
        <w:t>selenium</w:t>
      </w:r>
      <w:r w:rsidRPr="008A006C">
        <w:rPr>
          <w:rStyle w:val="None"/>
          <w:rFonts w:ascii="Cambria" w:hAnsi="Cambria"/>
        </w:rPr>
        <w:t xml:space="preserve"> for application functionality</w:t>
      </w:r>
      <w:r w:rsidRPr="008A006C">
        <w:rPr>
          <w:rStyle w:val="Hyperlink0"/>
          <w:rFonts w:ascii="Cambria" w:eastAsia="Arial Unicode MS" w:hAnsi="Cambria"/>
        </w:rPr>
        <w:t>.</w:t>
      </w:r>
    </w:p>
    <w:p w14:paraId="1813C65E" w14:textId="77777777"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Creating test cases and mapping them to requirement traceability matrix.</w:t>
      </w:r>
    </w:p>
    <w:p w14:paraId="49ADC8DB" w14:textId="77777777"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Ensure that the deliverables meet the client’s expectation.</w:t>
      </w:r>
    </w:p>
    <w:p w14:paraId="2AFF690E" w14:textId="77777777"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Testing of application.</w:t>
      </w:r>
    </w:p>
    <w:p w14:paraId="236DFC5A" w14:textId="77777777"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Defect identification and reporting.</w:t>
      </w:r>
    </w:p>
    <w:p w14:paraId="4D76E05C" w14:textId="77777777"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Interacted with developers, users and various members of the team to discuss issues, resolve defects and set priorities.</w:t>
      </w:r>
    </w:p>
    <w:p w14:paraId="648A1731" w14:textId="77777777"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Creating Knowledge base documents to level the knowledge across the team.</w:t>
      </w:r>
    </w:p>
    <w:p w14:paraId="20A8909D" w14:textId="77777777" w:rsidR="00CB469B" w:rsidRPr="008A006C" w:rsidRDefault="00CE56EF">
      <w:pPr>
        <w:numPr>
          <w:ilvl w:val="0"/>
          <w:numId w:val="5"/>
        </w:numPr>
        <w:pBdr>
          <w:top w:val="nil"/>
          <w:left w:val="nil"/>
          <w:bottom w:val="nil"/>
          <w:right w:val="nil"/>
          <w:between w:val="nil"/>
        </w:pBdr>
        <w:ind w:left="720"/>
        <w:jc w:val="both"/>
        <w:rPr>
          <w:rFonts w:ascii="Cambria" w:hAnsi="Cambria"/>
          <w:color w:val="000000"/>
          <w:sz w:val="22"/>
          <w:szCs w:val="22"/>
        </w:rPr>
      </w:pPr>
      <w:r w:rsidRPr="008A006C">
        <w:rPr>
          <w:rFonts w:ascii="Cambria" w:hAnsi="Cambria"/>
          <w:color w:val="000000"/>
          <w:sz w:val="22"/>
          <w:szCs w:val="22"/>
        </w:rPr>
        <w:t>Assisting UAT with the required inputs.</w:t>
      </w:r>
    </w:p>
    <w:p w14:paraId="7DC09A64" w14:textId="77777777" w:rsidR="00CB469B" w:rsidRPr="008A006C" w:rsidRDefault="00CE56EF">
      <w:pPr>
        <w:pBdr>
          <w:top w:val="nil"/>
          <w:left w:val="nil"/>
          <w:bottom w:val="nil"/>
          <w:right w:val="nil"/>
          <w:between w:val="nil"/>
        </w:pBdr>
        <w:jc w:val="both"/>
        <w:rPr>
          <w:rFonts w:ascii="Cambria" w:hAnsi="Cambria"/>
          <w:color w:val="000000"/>
          <w:sz w:val="22"/>
          <w:szCs w:val="22"/>
        </w:rPr>
      </w:pPr>
      <w:r w:rsidRPr="008A006C">
        <w:rPr>
          <w:rFonts w:ascii="Cambria" w:hAnsi="Cambria"/>
          <w:b/>
          <w:color w:val="000000"/>
          <w:sz w:val="22"/>
          <w:szCs w:val="22"/>
        </w:rPr>
        <w:t>Environment</w:t>
      </w:r>
      <w:r w:rsidRPr="008A006C">
        <w:rPr>
          <w:rFonts w:ascii="Cambria" w:hAnsi="Cambria"/>
          <w:color w:val="000000"/>
          <w:sz w:val="22"/>
          <w:szCs w:val="22"/>
        </w:rPr>
        <w:t>: Microsoft Windows Vista, Java, SQL</w:t>
      </w:r>
      <w:r w:rsidRPr="008A006C">
        <w:rPr>
          <w:rFonts w:ascii="Cambria" w:hAnsi="Cambria"/>
          <w:b/>
          <w:color w:val="000000"/>
          <w:sz w:val="22"/>
          <w:szCs w:val="22"/>
        </w:rPr>
        <w:t xml:space="preserve">, </w:t>
      </w:r>
      <w:r w:rsidRPr="008A006C">
        <w:rPr>
          <w:rFonts w:ascii="Cambria" w:hAnsi="Cambria"/>
          <w:color w:val="000000"/>
          <w:sz w:val="22"/>
          <w:szCs w:val="22"/>
        </w:rPr>
        <w:t>HP-QC, Bugzilla.</w:t>
      </w:r>
    </w:p>
    <w:p w14:paraId="60EFF9D8" w14:textId="77777777" w:rsidR="00CB469B" w:rsidRDefault="00CB469B">
      <w:pPr>
        <w:pBdr>
          <w:top w:val="nil"/>
          <w:left w:val="nil"/>
          <w:bottom w:val="nil"/>
          <w:right w:val="nil"/>
          <w:between w:val="nil"/>
        </w:pBdr>
        <w:jc w:val="both"/>
        <w:rPr>
          <w:rFonts w:ascii="Cambria" w:hAnsi="Cambria"/>
          <w:color w:val="000000"/>
          <w:sz w:val="22"/>
          <w:szCs w:val="22"/>
        </w:rPr>
      </w:pPr>
    </w:p>
    <w:p w14:paraId="32C4D0BB" w14:textId="77777777" w:rsidR="008A006C" w:rsidRPr="008A006C" w:rsidRDefault="008A006C">
      <w:pPr>
        <w:pBdr>
          <w:top w:val="nil"/>
          <w:left w:val="nil"/>
          <w:bottom w:val="nil"/>
          <w:right w:val="nil"/>
          <w:between w:val="nil"/>
        </w:pBdr>
        <w:jc w:val="both"/>
        <w:rPr>
          <w:rFonts w:ascii="Cambria" w:hAnsi="Cambria"/>
          <w:color w:val="000000"/>
          <w:sz w:val="22"/>
          <w:szCs w:val="22"/>
        </w:rPr>
      </w:pPr>
    </w:p>
    <w:p w14:paraId="7150B5B2" w14:textId="77777777" w:rsidR="00CB469B" w:rsidRPr="008A006C" w:rsidRDefault="00CE56EF">
      <w:pPr>
        <w:pBdr>
          <w:top w:val="nil"/>
          <w:left w:val="nil"/>
          <w:bottom w:val="single" w:sz="12" w:space="1" w:color="000000"/>
          <w:right w:val="nil"/>
          <w:between w:val="nil"/>
        </w:pBdr>
        <w:jc w:val="both"/>
        <w:rPr>
          <w:rFonts w:ascii="Cambria" w:hAnsi="Cambria"/>
          <w:b/>
          <w:color w:val="4472C4"/>
          <w:sz w:val="22"/>
          <w:szCs w:val="22"/>
        </w:rPr>
      </w:pPr>
      <w:r w:rsidRPr="008A006C">
        <w:rPr>
          <w:rFonts w:ascii="Cambria" w:hAnsi="Cambria"/>
          <w:b/>
          <w:color w:val="4472C4"/>
          <w:sz w:val="22"/>
          <w:szCs w:val="22"/>
        </w:rPr>
        <w:t>EDUCATION</w:t>
      </w:r>
    </w:p>
    <w:p w14:paraId="405772E3" w14:textId="77777777" w:rsidR="00CB469B" w:rsidRPr="008A006C" w:rsidRDefault="00CE56EF">
      <w:pPr>
        <w:numPr>
          <w:ilvl w:val="0"/>
          <w:numId w:val="3"/>
        </w:num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 xml:space="preserve">Master of Information Technology from Manipal Academy of Higher Education, Karnataka, India </w:t>
      </w:r>
    </w:p>
    <w:p w14:paraId="75DF46CD" w14:textId="77777777" w:rsidR="00CB469B" w:rsidRPr="008A006C" w:rsidRDefault="00CE56EF">
      <w:pPr>
        <w:numPr>
          <w:ilvl w:val="0"/>
          <w:numId w:val="3"/>
        </w:numPr>
        <w:pBdr>
          <w:top w:val="nil"/>
          <w:left w:val="nil"/>
          <w:bottom w:val="nil"/>
          <w:right w:val="nil"/>
          <w:between w:val="nil"/>
        </w:pBdr>
        <w:jc w:val="both"/>
        <w:rPr>
          <w:rFonts w:ascii="Cambria" w:hAnsi="Cambria"/>
          <w:b/>
          <w:color w:val="000000"/>
          <w:sz w:val="22"/>
          <w:szCs w:val="22"/>
        </w:rPr>
      </w:pPr>
      <w:r w:rsidRPr="008A006C">
        <w:rPr>
          <w:rFonts w:ascii="Cambria" w:hAnsi="Cambria"/>
          <w:b/>
          <w:color w:val="000000"/>
          <w:sz w:val="22"/>
          <w:szCs w:val="22"/>
        </w:rPr>
        <w:t>Bachelor of Commerce in computers from Kakatiya University</w:t>
      </w:r>
    </w:p>
    <w:p w14:paraId="11AC2C99" w14:textId="77777777" w:rsidR="00CB469B" w:rsidRPr="008A006C" w:rsidRDefault="00CB469B">
      <w:pPr>
        <w:pBdr>
          <w:top w:val="nil"/>
          <w:left w:val="nil"/>
          <w:bottom w:val="nil"/>
          <w:right w:val="nil"/>
          <w:between w:val="nil"/>
        </w:pBdr>
        <w:jc w:val="both"/>
        <w:rPr>
          <w:rFonts w:ascii="Cambria" w:hAnsi="Cambria"/>
          <w:color w:val="000000"/>
        </w:rPr>
      </w:pPr>
    </w:p>
    <w:p w14:paraId="1537A275" w14:textId="77777777" w:rsidR="00CB469B" w:rsidRPr="008A006C" w:rsidRDefault="00CB469B">
      <w:pPr>
        <w:pBdr>
          <w:top w:val="nil"/>
          <w:left w:val="nil"/>
          <w:bottom w:val="nil"/>
          <w:right w:val="nil"/>
          <w:between w:val="nil"/>
        </w:pBdr>
        <w:jc w:val="both"/>
        <w:rPr>
          <w:rFonts w:ascii="Cambria" w:hAnsi="Cambria"/>
          <w:color w:val="4472C4"/>
        </w:rPr>
      </w:pPr>
    </w:p>
    <w:p w14:paraId="126010D0" w14:textId="77777777" w:rsidR="00CB469B" w:rsidRPr="008A006C" w:rsidRDefault="00CB469B">
      <w:pPr>
        <w:pBdr>
          <w:top w:val="nil"/>
          <w:left w:val="nil"/>
          <w:bottom w:val="nil"/>
          <w:right w:val="nil"/>
          <w:between w:val="nil"/>
        </w:pBdr>
        <w:jc w:val="both"/>
        <w:rPr>
          <w:rFonts w:ascii="Cambria" w:hAnsi="Cambria"/>
          <w:color w:val="4472C4"/>
        </w:rPr>
      </w:pPr>
    </w:p>
    <w:p w14:paraId="0A71B8C8" w14:textId="77777777" w:rsidR="00CB469B" w:rsidRPr="008A006C" w:rsidRDefault="00CB469B">
      <w:pPr>
        <w:pBdr>
          <w:top w:val="nil"/>
          <w:left w:val="nil"/>
          <w:bottom w:val="nil"/>
          <w:right w:val="nil"/>
          <w:between w:val="nil"/>
        </w:pBdr>
        <w:jc w:val="both"/>
        <w:rPr>
          <w:rFonts w:ascii="Cambria" w:hAnsi="Cambria"/>
          <w:color w:val="000000"/>
        </w:rPr>
      </w:pPr>
    </w:p>
    <w:p w14:paraId="47CA937E" w14:textId="77777777" w:rsidR="00CB469B" w:rsidRPr="008A006C" w:rsidRDefault="00CB469B">
      <w:pPr>
        <w:pBdr>
          <w:top w:val="nil"/>
          <w:left w:val="nil"/>
          <w:bottom w:val="nil"/>
          <w:right w:val="nil"/>
          <w:between w:val="nil"/>
        </w:pBdr>
        <w:jc w:val="both"/>
        <w:rPr>
          <w:rFonts w:ascii="Cambria" w:hAnsi="Cambria"/>
          <w:color w:val="000000"/>
        </w:rPr>
      </w:pPr>
    </w:p>
    <w:p w14:paraId="41892383" w14:textId="77777777" w:rsidR="00CB469B" w:rsidRPr="008A006C" w:rsidRDefault="00CB469B">
      <w:pPr>
        <w:pBdr>
          <w:top w:val="nil"/>
          <w:left w:val="nil"/>
          <w:bottom w:val="nil"/>
          <w:right w:val="nil"/>
          <w:between w:val="nil"/>
        </w:pBdr>
        <w:jc w:val="both"/>
        <w:rPr>
          <w:rFonts w:ascii="Cambria" w:hAnsi="Cambria"/>
          <w:color w:val="000000"/>
        </w:rPr>
      </w:pPr>
    </w:p>
    <w:sectPr w:rsidR="00CB469B" w:rsidRPr="008A006C">
      <w:pgSz w:w="12240" w:h="15840"/>
      <w:pgMar w:top="756" w:right="720" w:bottom="801"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358"/>
    <w:multiLevelType w:val="hybridMultilevel"/>
    <w:tmpl w:val="8AA2F2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31F59DD"/>
    <w:multiLevelType w:val="multilevel"/>
    <w:tmpl w:val="8B70B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DA0AA9"/>
    <w:multiLevelType w:val="multilevel"/>
    <w:tmpl w:val="453470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9342F4B"/>
    <w:multiLevelType w:val="multilevel"/>
    <w:tmpl w:val="FA2C1C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F090E25"/>
    <w:multiLevelType w:val="multilevel"/>
    <w:tmpl w:val="B94ACA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7745FD1"/>
    <w:multiLevelType w:val="multilevel"/>
    <w:tmpl w:val="37C602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0104B54"/>
    <w:multiLevelType w:val="hybridMultilevel"/>
    <w:tmpl w:val="1EC82840"/>
    <w:lvl w:ilvl="0" w:tplc="04090001">
      <w:start w:val="1"/>
      <w:numFmt w:val="bullet"/>
      <w:lvlText w:val=""/>
      <w:lvlJc w:val="left"/>
      <w:pPr>
        <w:ind w:left="720" w:hanging="360"/>
      </w:pPr>
      <w:rPr>
        <w:rFonts w:ascii="Symbol" w:hAnsi="Symbol" w:hint="default"/>
      </w:rPr>
    </w:lvl>
    <w:lvl w:ilvl="1" w:tplc="C07499C8">
      <w:start w:val="2"/>
      <w:numFmt w:val="bullet"/>
      <w:lvlText w:val="•"/>
      <w:lvlJc w:val="left"/>
      <w:pPr>
        <w:ind w:left="1766" w:hanging="686"/>
      </w:pPr>
      <w:rPr>
        <w:rFonts w:ascii="Arial" w:eastAsia="Times New Roman" w:hAnsi="Arial" w:cs="Aria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52D62503"/>
    <w:multiLevelType w:val="multilevel"/>
    <w:tmpl w:val="47DAE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157031"/>
    <w:multiLevelType w:val="hybridMultilevel"/>
    <w:tmpl w:val="89DAF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AC2292B"/>
    <w:multiLevelType w:val="multilevel"/>
    <w:tmpl w:val="312601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6069915">
    <w:abstractNumId w:val="1"/>
  </w:num>
  <w:num w:numId="2" w16cid:durableId="1826780132">
    <w:abstractNumId w:val="5"/>
  </w:num>
  <w:num w:numId="3" w16cid:durableId="928537551">
    <w:abstractNumId w:val="2"/>
  </w:num>
  <w:num w:numId="4" w16cid:durableId="83112680">
    <w:abstractNumId w:val="4"/>
  </w:num>
  <w:num w:numId="5" w16cid:durableId="1047682548">
    <w:abstractNumId w:val="9"/>
  </w:num>
  <w:num w:numId="6" w16cid:durableId="1143814936">
    <w:abstractNumId w:val="3"/>
  </w:num>
  <w:num w:numId="7" w16cid:durableId="784812765">
    <w:abstractNumId w:val="7"/>
  </w:num>
  <w:num w:numId="8" w16cid:durableId="216748458">
    <w:abstractNumId w:val="0"/>
  </w:num>
  <w:num w:numId="9" w16cid:durableId="4863384">
    <w:abstractNumId w:val="6"/>
  </w:num>
  <w:num w:numId="10" w16cid:durableId="8993676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9B"/>
    <w:rsid w:val="00020629"/>
    <w:rsid w:val="00230CBF"/>
    <w:rsid w:val="00326304"/>
    <w:rsid w:val="004A2294"/>
    <w:rsid w:val="00621E20"/>
    <w:rsid w:val="00663074"/>
    <w:rsid w:val="00732BED"/>
    <w:rsid w:val="00857906"/>
    <w:rsid w:val="00887752"/>
    <w:rsid w:val="008A006C"/>
    <w:rsid w:val="0098206E"/>
    <w:rsid w:val="00A04C38"/>
    <w:rsid w:val="00AC5DD1"/>
    <w:rsid w:val="00AD1976"/>
    <w:rsid w:val="00B515C1"/>
    <w:rsid w:val="00BA3534"/>
    <w:rsid w:val="00C93494"/>
    <w:rsid w:val="00CB469B"/>
    <w:rsid w:val="00CE56EF"/>
    <w:rsid w:val="00D26E0E"/>
    <w:rsid w:val="00EF6CB3"/>
    <w:rsid w:val="00FB45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05319"/>
  <w15:docId w15:val="{64CE076D-47FF-4E0D-8E02-EDA3C6E2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BF"/>
  </w:style>
  <w:style w:type="paragraph" w:styleId="Heading1">
    <w:name w:val="heading 1"/>
    <w:basedOn w:val="Normal"/>
    <w:next w:val="Normal"/>
    <w:uiPriority w:val="9"/>
    <w:qFormat/>
    <w:pPr>
      <w:keepNext/>
      <w:keepLines/>
      <w:pBdr>
        <w:top w:val="nil"/>
        <w:left w:val="nil"/>
        <w:bottom w:val="nil"/>
        <w:right w:val="nil"/>
        <w:between w:val="nil"/>
      </w:pBdr>
      <w:spacing w:before="480"/>
      <w:outlineLvl w:val="0"/>
    </w:pPr>
    <w:rPr>
      <w:b/>
      <w:color w:val="2F5496"/>
      <w:sz w:val="28"/>
      <w:szCs w:val="2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outlineLvl w:val="1"/>
    </w:pPr>
    <w:rPr>
      <w:b/>
      <w:color w:val="4472C4"/>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outlineLvl w:val="2"/>
    </w:pPr>
    <w:rPr>
      <w:b/>
      <w:color w:val="4472C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00"/>
      <w:outlineLvl w:val="3"/>
    </w:pPr>
    <w:rPr>
      <w:b/>
      <w:i/>
      <w:color w:val="4472C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00"/>
      <w:outlineLvl w:val="4"/>
    </w:pPr>
    <w:rPr>
      <w:color w:val="1F3863"/>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outlineLvl w:val="5"/>
    </w:pPr>
    <w:rPr>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single" w:sz="8" w:space="4" w:color="4472C4"/>
        <w:right w:val="nil"/>
        <w:between w:val="nil"/>
      </w:pBdr>
      <w:spacing w:after="300"/>
    </w:pPr>
    <w:rPr>
      <w:color w:val="323E4F"/>
      <w:sz w:val="52"/>
      <w:szCs w:val="52"/>
    </w:rPr>
  </w:style>
  <w:style w:type="paragraph" w:styleId="Subtitle">
    <w:name w:val="Subtitle"/>
    <w:basedOn w:val="Normal"/>
    <w:next w:val="Normal"/>
    <w:uiPriority w:val="11"/>
    <w:qFormat/>
    <w:pPr>
      <w:pBdr>
        <w:top w:val="nil"/>
        <w:left w:val="nil"/>
        <w:bottom w:val="nil"/>
        <w:right w:val="nil"/>
        <w:between w:val="nil"/>
      </w:pBdr>
    </w:pPr>
    <w:rPr>
      <w:i/>
      <w:color w:val="4472C4"/>
    </w:rPr>
  </w:style>
  <w:style w:type="table" w:customStyle="1" w:styleId="a">
    <w:basedOn w:val="TableNormal"/>
    <w:tblPr>
      <w:tblStyleRowBandSize w:val="1"/>
      <w:tblStyleColBandSize w:val="1"/>
    </w:tblPr>
  </w:style>
  <w:style w:type="character" w:customStyle="1" w:styleId="ResumeBodyCharChar">
    <w:name w:val="Resume Body Char Char"/>
    <w:link w:val="ResumeBodyChar"/>
    <w:uiPriority w:val="99"/>
    <w:locked/>
    <w:rsid w:val="00BA3534"/>
  </w:style>
  <w:style w:type="paragraph" w:customStyle="1" w:styleId="ResumeBodyChar">
    <w:name w:val="Resume Body Char"/>
    <w:basedOn w:val="Normal"/>
    <w:link w:val="ResumeBodyCharChar"/>
    <w:uiPriority w:val="99"/>
    <w:rsid w:val="00BA3534"/>
    <w:pPr>
      <w:spacing w:before="60"/>
    </w:pPr>
  </w:style>
  <w:style w:type="character" w:customStyle="1" w:styleId="None">
    <w:name w:val="None"/>
    <w:rsid w:val="00EF6CB3"/>
  </w:style>
  <w:style w:type="character" w:customStyle="1" w:styleId="Hyperlink0">
    <w:name w:val="Hyperlink.0"/>
    <w:rsid w:val="00EF6CB3"/>
    <w:rPr>
      <w:rFonts w:ascii="Times New Roman" w:eastAsia="Times New Roman" w:hAnsi="Times New Roman" w:cs="Times New Roman" w:hint="default"/>
      <w:b/>
      <w:bCs/>
      <w:color w:val="000000"/>
      <w:u w:color="000000"/>
    </w:rPr>
  </w:style>
  <w:style w:type="character" w:styleId="Hyperlink">
    <w:name w:val="Hyperlink"/>
    <w:basedOn w:val="DefaultParagraphFont"/>
    <w:uiPriority w:val="99"/>
    <w:unhideWhenUsed/>
    <w:rsid w:val="00663074"/>
    <w:rPr>
      <w:color w:val="0000FF" w:themeColor="hyperlink"/>
      <w:u w:val="single"/>
    </w:rPr>
  </w:style>
  <w:style w:type="character" w:styleId="UnresolvedMention">
    <w:name w:val="Unresolved Mention"/>
    <w:basedOn w:val="DefaultParagraphFont"/>
    <w:uiPriority w:val="99"/>
    <w:semiHidden/>
    <w:unhideWhenUsed/>
    <w:rsid w:val="0066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9582">
      <w:bodyDiv w:val="1"/>
      <w:marLeft w:val="0"/>
      <w:marRight w:val="0"/>
      <w:marTop w:val="0"/>
      <w:marBottom w:val="0"/>
      <w:divBdr>
        <w:top w:val="none" w:sz="0" w:space="0" w:color="auto"/>
        <w:left w:val="none" w:sz="0" w:space="0" w:color="auto"/>
        <w:bottom w:val="none" w:sz="0" w:space="0" w:color="auto"/>
        <w:right w:val="none" w:sz="0" w:space="0" w:color="auto"/>
      </w:divBdr>
    </w:div>
    <w:div w:id="99183009">
      <w:bodyDiv w:val="1"/>
      <w:marLeft w:val="0"/>
      <w:marRight w:val="0"/>
      <w:marTop w:val="0"/>
      <w:marBottom w:val="0"/>
      <w:divBdr>
        <w:top w:val="none" w:sz="0" w:space="0" w:color="auto"/>
        <w:left w:val="none" w:sz="0" w:space="0" w:color="auto"/>
        <w:bottom w:val="none" w:sz="0" w:space="0" w:color="auto"/>
        <w:right w:val="none" w:sz="0" w:space="0" w:color="auto"/>
      </w:divBdr>
    </w:div>
    <w:div w:id="151264117">
      <w:bodyDiv w:val="1"/>
      <w:marLeft w:val="0"/>
      <w:marRight w:val="0"/>
      <w:marTop w:val="0"/>
      <w:marBottom w:val="0"/>
      <w:divBdr>
        <w:top w:val="none" w:sz="0" w:space="0" w:color="auto"/>
        <w:left w:val="none" w:sz="0" w:space="0" w:color="auto"/>
        <w:bottom w:val="none" w:sz="0" w:space="0" w:color="auto"/>
        <w:right w:val="none" w:sz="0" w:space="0" w:color="auto"/>
      </w:divBdr>
    </w:div>
    <w:div w:id="372926074">
      <w:bodyDiv w:val="1"/>
      <w:marLeft w:val="0"/>
      <w:marRight w:val="0"/>
      <w:marTop w:val="0"/>
      <w:marBottom w:val="0"/>
      <w:divBdr>
        <w:top w:val="none" w:sz="0" w:space="0" w:color="auto"/>
        <w:left w:val="none" w:sz="0" w:space="0" w:color="auto"/>
        <w:bottom w:val="none" w:sz="0" w:space="0" w:color="auto"/>
        <w:right w:val="none" w:sz="0" w:space="0" w:color="auto"/>
      </w:divBdr>
    </w:div>
    <w:div w:id="588081383">
      <w:bodyDiv w:val="1"/>
      <w:marLeft w:val="0"/>
      <w:marRight w:val="0"/>
      <w:marTop w:val="0"/>
      <w:marBottom w:val="0"/>
      <w:divBdr>
        <w:top w:val="none" w:sz="0" w:space="0" w:color="auto"/>
        <w:left w:val="none" w:sz="0" w:space="0" w:color="auto"/>
        <w:bottom w:val="none" w:sz="0" w:space="0" w:color="auto"/>
        <w:right w:val="none" w:sz="0" w:space="0" w:color="auto"/>
      </w:divBdr>
    </w:div>
    <w:div w:id="688603824">
      <w:bodyDiv w:val="1"/>
      <w:marLeft w:val="0"/>
      <w:marRight w:val="0"/>
      <w:marTop w:val="0"/>
      <w:marBottom w:val="0"/>
      <w:divBdr>
        <w:top w:val="none" w:sz="0" w:space="0" w:color="auto"/>
        <w:left w:val="none" w:sz="0" w:space="0" w:color="auto"/>
        <w:bottom w:val="none" w:sz="0" w:space="0" w:color="auto"/>
        <w:right w:val="none" w:sz="0" w:space="0" w:color="auto"/>
      </w:divBdr>
    </w:div>
    <w:div w:id="691996502">
      <w:bodyDiv w:val="1"/>
      <w:marLeft w:val="0"/>
      <w:marRight w:val="0"/>
      <w:marTop w:val="0"/>
      <w:marBottom w:val="0"/>
      <w:divBdr>
        <w:top w:val="none" w:sz="0" w:space="0" w:color="auto"/>
        <w:left w:val="none" w:sz="0" w:space="0" w:color="auto"/>
        <w:bottom w:val="none" w:sz="0" w:space="0" w:color="auto"/>
        <w:right w:val="none" w:sz="0" w:space="0" w:color="auto"/>
      </w:divBdr>
    </w:div>
    <w:div w:id="830481974">
      <w:bodyDiv w:val="1"/>
      <w:marLeft w:val="0"/>
      <w:marRight w:val="0"/>
      <w:marTop w:val="0"/>
      <w:marBottom w:val="0"/>
      <w:divBdr>
        <w:top w:val="none" w:sz="0" w:space="0" w:color="auto"/>
        <w:left w:val="none" w:sz="0" w:space="0" w:color="auto"/>
        <w:bottom w:val="none" w:sz="0" w:space="0" w:color="auto"/>
        <w:right w:val="none" w:sz="0" w:space="0" w:color="auto"/>
      </w:divBdr>
    </w:div>
    <w:div w:id="994186623">
      <w:bodyDiv w:val="1"/>
      <w:marLeft w:val="0"/>
      <w:marRight w:val="0"/>
      <w:marTop w:val="0"/>
      <w:marBottom w:val="0"/>
      <w:divBdr>
        <w:top w:val="none" w:sz="0" w:space="0" w:color="auto"/>
        <w:left w:val="none" w:sz="0" w:space="0" w:color="auto"/>
        <w:bottom w:val="none" w:sz="0" w:space="0" w:color="auto"/>
        <w:right w:val="none" w:sz="0" w:space="0" w:color="auto"/>
      </w:divBdr>
    </w:div>
    <w:div w:id="1208955133">
      <w:bodyDiv w:val="1"/>
      <w:marLeft w:val="0"/>
      <w:marRight w:val="0"/>
      <w:marTop w:val="0"/>
      <w:marBottom w:val="0"/>
      <w:divBdr>
        <w:top w:val="none" w:sz="0" w:space="0" w:color="auto"/>
        <w:left w:val="none" w:sz="0" w:space="0" w:color="auto"/>
        <w:bottom w:val="none" w:sz="0" w:space="0" w:color="auto"/>
        <w:right w:val="none" w:sz="0" w:space="0" w:color="auto"/>
      </w:divBdr>
    </w:div>
    <w:div w:id="1427576968">
      <w:bodyDiv w:val="1"/>
      <w:marLeft w:val="0"/>
      <w:marRight w:val="0"/>
      <w:marTop w:val="0"/>
      <w:marBottom w:val="0"/>
      <w:divBdr>
        <w:top w:val="none" w:sz="0" w:space="0" w:color="auto"/>
        <w:left w:val="none" w:sz="0" w:space="0" w:color="auto"/>
        <w:bottom w:val="none" w:sz="0" w:space="0" w:color="auto"/>
        <w:right w:val="none" w:sz="0" w:space="0" w:color="auto"/>
      </w:divBdr>
    </w:div>
    <w:div w:id="1501385902">
      <w:bodyDiv w:val="1"/>
      <w:marLeft w:val="0"/>
      <w:marRight w:val="0"/>
      <w:marTop w:val="0"/>
      <w:marBottom w:val="0"/>
      <w:divBdr>
        <w:top w:val="none" w:sz="0" w:space="0" w:color="auto"/>
        <w:left w:val="none" w:sz="0" w:space="0" w:color="auto"/>
        <w:bottom w:val="none" w:sz="0" w:space="0" w:color="auto"/>
        <w:right w:val="none" w:sz="0" w:space="0" w:color="auto"/>
      </w:divBdr>
    </w:div>
    <w:div w:id="1628006424">
      <w:bodyDiv w:val="1"/>
      <w:marLeft w:val="0"/>
      <w:marRight w:val="0"/>
      <w:marTop w:val="0"/>
      <w:marBottom w:val="0"/>
      <w:divBdr>
        <w:top w:val="none" w:sz="0" w:space="0" w:color="auto"/>
        <w:left w:val="none" w:sz="0" w:space="0" w:color="auto"/>
        <w:bottom w:val="none" w:sz="0" w:space="0" w:color="auto"/>
        <w:right w:val="none" w:sz="0" w:space="0" w:color="auto"/>
      </w:divBdr>
    </w:div>
    <w:div w:id="1657149924">
      <w:bodyDiv w:val="1"/>
      <w:marLeft w:val="0"/>
      <w:marRight w:val="0"/>
      <w:marTop w:val="0"/>
      <w:marBottom w:val="0"/>
      <w:divBdr>
        <w:top w:val="none" w:sz="0" w:space="0" w:color="auto"/>
        <w:left w:val="none" w:sz="0" w:space="0" w:color="auto"/>
        <w:bottom w:val="none" w:sz="0" w:space="0" w:color="auto"/>
        <w:right w:val="none" w:sz="0" w:space="0" w:color="auto"/>
      </w:divBdr>
    </w:div>
    <w:div w:id="1679499972">
      <w:bodyDiv w:val="1"/>
      <w:marLeft w:val="0"/>
      <w:marRight w:val="0"/>
      <w:marTop w:val="0"/>
      <w:marBottom w:val="0"/>
      <w:divBdr>
        <w:top w:val="none" w:sz="0" w:space="0" w:color="auto"/>
        <w:left w:val="none" w:sz="0" w:space="0" w:color="auto"/>
        <w:bottom w:val="none" w:sz="0" w:space="0" w:color="auto"/>
        <w:right w:val="none" w:sz="0" w:space="0" w:color="auto"/>
      </w:divBdr>
    </w:div>
    <w:div w:id="1922983688">
      <w:bodyDiv w:val="1"/>
      <w:marLeft w:val="0"/>
      <w:marRight w:val="0"/>
      <w:marTop w:val="0"/>
      <w:marBottom w:val="0"/>
      <w:divBdr>
        <w:top w:val="none" w:sz="0" w:space="0" w:color="auto"/>
        <w:left w:val="none" w:sz="0" w:space="0" w:color="auto"/>
        <w:bottom w:val="none" w:sz="0" w:space="0" w:color="auto"/>
        <w:right w:val="none" w:sz="0" w:space="0" w:color="auto"/>
      </w:divBdr>
    </w:div>
    <w:div w:id="2054227143">
      <w:bodyDiv w:val="1"/>
      <w:marLeft w:val="0"/>
      <w:marRight w:val="0"/>
      <w:marTop w:val="0"/>
      <w:marBottom w:val="0"/>
      <w:divBdr>
        <w:top w:val="none" w:sz="0" w:space="0" w:color="auto"/>
        <w:left w:val="none" w:sz="0" w:space="0" w:color="auto"/>
        <w:bottom w:val="none" w:sz="0" w:space="0" w:color="auto"/>
        <w:right w:val="none" w:sz="0" w:space="0" w:color="auto"/>
      </w:divBdr>
    </w:div>
    <w:div w:id="2114009339">
      <w:bodyDiv w:val="1"/>
      <w:marLeft w:val="0"/>
      <w:marRight w:val="0"/>
      <w:marTop w:val="0"/>
      <w:marBottom w:val="0"/>
      <w:divBdr>
        <w:top w:val="none" w:sz="0" w:space="0" w:color="auto"/>
        <w:left w:val="none" w:sz="0" w:space="0" w:color="auto"/>
        <w:bottom w:val="none" w:sz="0" w:space="0" w:color="auto"/>
        <w:right w:val="none" w:sz="0" w:space="0" w:color="auto"/>
      </w:divBdr>
    </w:div>
    <w:div w:id="211651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hitha.23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107B-8465-40F1-AD4B-F469F3C3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Rishitha Gontumukkala</cp:lastModifiedBy>
  <cp:revision>47</cp:revision>
  <dcterms:created xsi:type="dcterms:W3CDTF">2024-07-19T13:54:00Z</dcterms:created>
  <dcterms:modified xsi:type="dcterms:W3CDTF">2024-09-19T13:32:00Z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ad544cacad207735061a15f139f7a48009fa9bace833eebadbcdadb32c68d7fa</vt:lpwstr>
  </property>
</Properties>
</file>